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2C68" w14:textId="77777777" w:rsidR="00FF3D88" w:rsidRDefault="000B68D3" w:rsidP="004051B9">
      <w:pPr>
        <w:pStyle w:val="Heading1"/>
      </w:pPr>
      <w:bookmarkStart w:id="0" w:name="_GoBack"/>
      <w:bookmarkEnd w:id="0"/>
      <w:r>
        <w:t xml:space="preserve">Essential </w:t>
      </w:r>
      <w:r w:rsidR="009E1502">
        <w:t xml:space="preserve">Keyboard </w:t>
      </w:r>
      <w:r>
        <w:t xml:space="preserve">Commands </w:t>
      </w:r>
      <w:r w:rsidR="009E1502">
        <w:t xml:space="preserve">for JAWS </w:t>
      </w:r>
    </w:p>
    <w:p w14:paraId="06AF7A03" w14:textId="77777777" w:rsidR="009F34E1" w:rsidRDefault="000B68D3">
      <w:r>
        <w:t>Authors: Brice Smith and Ed Summers</w:t>
      </w:r>
    </w:p>
    <w:p w14:paraId="14E86B9B" w14:textId="77777777" w:rsidR="000B68D3" w:rsidRDefault="000B68D3">
      <w:r>
        <w:t xml:space="preserve">Last </w:t>
      </w:r>
      <w:r w:rsidR="00107BC9">
        <w:t>update</w:t>
      </w:r>
      <w:r>
        <w:t>: November 11, 2018</w:t>
      </w:r>
    </w:p>
    <w:p w14:paraId="3374DAB9" w14:textId="77777777" w:rsidR="000B68D3" w:rsidRDefault="000B68D3" w:rsidP="000B68D3">
      <w:pPr>
        <w:pStyle w:val="Heading2"/>
      </w:pPr>
      <w:r>
        <w:t>General Windows Keyboard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4E1" w14:paraId="328F893E" w14:textId="77777777" w:rsidTr="009F34E1">
        <w:tc>
          <w:tcPr>
            <w:tcW w:w="4675" w:type="dxa"/>
          </w:tcPr>
          <w:p w14:paraId="24F7B4A4" w14:textId="77777777" w:rsidR="009F34E1" w:rsidRDefault="009F34E1">
            <w:r>
              <w:t>Command</w:t>
            </w:r>
          </w:p>
        </w:tc>
        <w:tc>
          <w:tcPr>
            <w:tcW w:w="4675" w:type="dxa"/>
          </w:tcPr>
          <w:p w14:paraId="4DD9AB5A" w14:textId="77777777" w:rsidR="009F34E1" w:rsidRDefault="009F34E1">
            <w:r>
              <w:t>Action</w:t>
            </w:r>
          </w:p>
        </w:tc>
      </w:tr>
      <w:tr w:rsidR="009F34E1" w14:paraId="161EF49B" w14:textId="77777777" w:rsidTr="009F34E1">
        <w:tc>
          <w:tcPr>
            <w:tcW w:w="4675" w:type="dxa"/>
          </w:tcPr>
          <w:p w14:paraId="4790D86E" w14:textId="77777777" w:rsidR="009F34E1" w:rsidRDefault="00EA5EB8">
            <w:r>
              <w:t>Windows Key or Control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Escape</w:t>
            </w:r>
          </w:p>
        </w:tc>
        <w:tc>
          <w:tcPr>
            <w:tcW w:w="4675" w:type="dxa"/>
          </w:tcPr>
          <w:p w14:paraId="1ACBC3B0" w14:textId="77777777" w:rsidR="009F34E1" w:rsidRDefault="00EA5EB8">
            <w:r w:rsidRPr="00EA5EB8">
              <w:t>Open the start menu. Use the arrow and enter keys to navigate and select an item.</w:t>
            </w:r>
          </w:p>
        </w:tc>
      </w:tr>
      <w:tr w:rsidR="009F34E1" w14:paraId="59D33B3F" w14:textId="77777777" w:rsidTr="009F34E1">
        <w:tc>
          <w:tcPr>
            <w:tcW w:w="4675" w:type="dxa"/>
          </w:tcPr>
          <w:p w14:paraId="3C9AA498" w14:textId="77777777" w:rsidR="009F34E1" w:rsidRDefault="00EA5EB8">
            <w:r>
              <w:t>Alt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Tab</w:t>
            </w:r>
          </w:p>
        </w:tc>
        <w:tc>
          <w:tcPr>
            <w:tcW w:w="4675" w:type="dxa"/>
          </w:tcPr>
          <w:p w14:paraId="13A91D3C" w14:textId="77777777" w:rsidR="009F34E1" w:rsidRDefault="00EA5EB8">
            <w:r>
              <w:t>Switch between open applications</w:t>
            </w:r>
          </w:p>
        </w:tc>
      </w:tr>
      <w:tr w:rsidR="009F34E1" w14:paraId="1766219B" w14:textId="77777777" w:rsidTr="009F34E1">
        <w:tc>
          <w:tcPr>
            <w:tcW w:w="4675" w:type="dxa"/>
          </w:tcPr>
          <w:p w14:paraId="1794BF6C" w14:textId="77777777" w:rsidR="009F34E1" w:rsidRDefault="00EA5EB8">
            <w:r>
              <w:t>Windows Key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M</w:t>
            </w:r>
          </w:p>
        </w:tc>
        <w:tc>
          <w:tcPr>
            <w:tcW w:w="4675" w:type="dxa"/>
          </w:tcPr>
          <w:p w14:paraId="40805C6A" w14:textId="77777777" w:rsidR="009F34E1" w:rsidRDefault="00EA5EB8">
            <w:r>
              <w:t>Minimize all applications and move focus to the desktop</w:t>
            </w:r>
          </w:p>
        </w:tc>
      </w:tr>
      <w:tr w:rsidR="009F34E1" w14:paraId="5F385B16" w14:textId="77777777" w:rsidTr="009F34E1">
        <w:tc>
          <w:tcPr>
            <w:tcW w:w="4675" w:type="dxa"/>
          </w:tcPr>
          <w:p w14:paraId="4423FBA5" w14:textId="77777777" w:rsidR="009F34E1" w:rsidRDefault="00EA5EB8">
            <w:r>
              <w:t>Windows Key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B</w:t>
            </w:r>
          </w:p>
        </w:tc>
        <w:tc>
          <w:tcPr>
            <w:tcW w:w="4675" w:type="dxa"/>
          </w:tcPr>
          <w:p w14:paraId="3379B598" w14:textId="77777777" w:rsidR="009F34E1" w:rsidRDefault="00EA5EB8">
            <w:r>
              <w:t>Move focus to the notification area</w:t>
            </w:r>
          </w:p>
        </w:tc>
      </w:tr>
      <w:tr w:rsidR="009F34E1" w14:paraId="1286BB0A" w14:textId="77777777" w:rsidTr="009F34E1">
        <w:tc>
          <w:tcPr>
            <w:tcW w:w="4675" w:type="dxa"/>
          </w:tcPr>
          <w:p w14:paraId="100B5727" w14:textId="77777777" w:rsidR="009F34E1" w:rsidRDefault="00EA5EB8">
            <w:r>
              <w:t>Windows Key</w:t>
            </w:r>
            <w:r w:rsidR="00C20DAD">
              <w:t xml:space="preserve"> </w:t>
            </w:r>
            <w:r>
              <w:t>+</w:t>
            </w:r>
            <w:r w:rsidR="00C20DAD">
              <w:t xml:space="preserve"> </w:t>
            </w:r>
            <w:r>
              <w:t>E</w:t>
            </w:r>
          </w:p>
        </w:tc>
        <w:tc>
          <w:tcPr>
            <w:tcW w:w="4675" w:type="dxa"/>
          </w:tcPr>
          <w:p w14:paraId="1E1B25D2" w14:textId="77777777" w:rsidR="009F34E1" w:rsidRDefault="00EA5EB8">
            <w:r>
              <w:t>Open windows explorer or file explorer</w:t>
            </w:r>
          </w:p>
        </w:tc>
      </w:tr>
      <w:tr w:rsidR="009F34E1" w14:paraId="7741FD58" w14:textId="77777777" w:rsidTr="009F34E1">
        <w:tc>
          <w:tcPr>
            <w:tcW w:w="4675" w:type="dxa"/>
          </w:tcPr>
          <w:p w14:paraId="55C228A0" w14:textId="77777777" w:rsidR="009F34E1" w:rsidRDefault="00EA5EB8">
            <w:r>
              <w:t xml:space="preserve">Enter </w:t>
            </w:r>
          </w:p>
        </w:tc>
        <w:tc>
          <w:tcPr>
            <w:tcW w:w="4675" w:type="dxa"/>
          </w:tcPr>
          <w:p w14:paraId="149D7298" w14:textId="77777777" w:rsidR="009F34E1" w:rsidRDefault="00EA5EB8">
            <w:r>
              <w:t>Launch an icon or application; equivalent to clicking a selected button</w:t>
            </w:r>
          </w:p>
        </w:tc>
      </w:tr>
      <w:tr w:rsidR="009F34E1" w14:paraId="38EDB5A9" w14:textId="77777777" w:rsidTr="009F34E1">
        <w:tc>
          <w:tcPr>
            <w:tcW w:w="4675" w:type="dxa"/>
          </w:tcPr>
          <w:p w14:paraId="39A107CA" w14:textId="77777777" w:rsidR="009F34E1" w:rsidRDefault="00EA5EB8">
            <w:r>
              <w:t>Escape</w:t>
            </w:r>
          </w:p>
        </w:tc>
        <w:tc>
          <w:tcPr>
            <w:tcW w:w="4675" w:type="dxa"/>
          </w:tcPr>
          <w:p w14:paraId="71B49CBB" w14:textId="77777777" w:rsidR="009F34E1" w:rsidRDefault="001A2D94">
            <w:r>
              <w:t>Equivalent</w:t>
            </w:r>
            <w:r w:rsidR="00EA5EB8">
              <w:t xml:space="preserve"> to clicking the cancel button</w:t>
            </w:r>
          </w:p>
        </w:tc>
      </w:tr>
      <w:tr w:rsidR="009F34E1" w14:paraId="14659B99" w14:textId="77777777" w:rsidTr="009F34E1">
        <w:tc>
          <w:tcPr>
            <w:tcW w:w="4675" w:type="dxa"/>
          </w:tcPr>
          <w:p w14:paraId="125ED476" w14:textId="77777777" w:rsidR="009F34E1" w:rsidRDefault="00EA5EB8">
            <w:r>
              <w:t>Arrow Keys</w:t>
            </w:r>
          </w:p>
        </w:tc>
        <w:tc>
          <w:tcPr>
            <w:tcW w:w="4675" w:type="dxa"/>
          </w:tcPr>
          <w:p w14:paraId="5B0971F5" w14:textId="77777777" w:rsidR="009F34E1" w:rsidRDefault="00EA5EB8">
            <w:r>
              <w:t>Navigate between icons, menu items and files</w:t>
            </w:r>
          </w:p>
        </w:tc>
      </w:tr>
      <w:tr w:rsidR="009F34E1" w14:paraId="7590AABC" w14:textId="77777777" w:rsidTr="009F34E1">
        <w:tc>
          <w:tcPr>
            <w:tcW w:w="4675" w:type="dxa"/>
          </w:tcPr>
          <w:p w14:paraId="190EFD06" w14:textId="77777777" w:rsidR="009F34E1" w:rsidRDefault="00EA5EB8">
            <w:r>
              <w:t xml:space="preserve">Home </w:t>
            </w:r>
            <w:r w:rsidR="00DE69D7">
              <w:t xml:space="preserve">or </w:t>
            </w:r>
            <w:r>
              <w:t xml:space="preserve">End </w:t>
            </w:r>
          </w:p>
        </w:tc>
        <w:tc>
          <w:tcPr>
            <w:tcW w:w="4675" w:type="dxa"/>
          </w:tcPr>
          <w:p w14:paraId="6F0D8ABF" w14:textId="77777777" w:rsidR="009F34E1" w:rsidRDefault="00EA5EB8">
            <w:r>
              <w:t>Jump to the first or last item</w:t>
            </w:r>
          </w:p>
        </w:tc>
      </w:tr>
      <w:tr w:rsidR="00EA5EB8" w14:paraId="4B58215B" w14:textId="77777777" w:rsidTr="009F34E1">
        <w:tc>
          <w:tcPr>
            <w:tcW w:w="4675" w:type="dxa"/>
          </w:tcPr>
          <w:p w14:paraId="49F2D71F" w14:textId="77777777" w:rsidR="00EA5EB8" w:rsidRDefault="00EA5EB8">
            <w:r>
              <w:t xml:space="preserve">Tab </w:t>
            </w:r>
          </w:p>
        </w:tc>
        <w:tc>
          <w:tcPr>
            <w:tcW w:w="4675" w:type="dxa"/>
          </w:tcPr>
          <w:p w14:paraId="04339E9A" w14:textId="77777777" w:rsidR="00EA5EB8" w:rsidRDefault="00EA5EB8">
            <w:r>
              <w:t>Move focus to the next object or control</w:t>
            </w:r>
          </w:p>
        </w:tc>
      </w:tr>
      <w:tr w:rsidR="00EA5EB8" w14:paraId="1F680E11" w14:textId="77777777" w:rsidTr="009F34E1">
        <w:tc>
          <w:tcPr>
            <w:tcW w:w="4675" w:type="dxa"/>
          </w:tcPr>
          <w:p w14:paraId="0F048EBB" w14:textId="77777777" w:rsidR="00EA5EB8" w:rsidRDefault="00EA5EB8">
            <w:r>
              <w:t xml:space="preserve">F6 </w:t>
            </w:r>
          </w:p>
        </w:tc>
        <w:tc>
          <w:tcPr>
            <w:tcW w:w="4675" w:type="dxa"/>
          </w:tcPr>
          <w:p w14:paraId="3CE45A46" w14:textId="77777777" w:rsidR="00EA5EB8" w:rsidRDefault="00EA5EB8">
            <w:r>
              <w:t>Cycle through elements in a window or on the desktop</w:t>
            </w:r>
          </w:p>
        </w:tc>
      </w:tr>
      <w:tr w:rsidR="00EA5EB8" w14:paraId="6D665EFF" w14:textId="77777777" w:rsidTr="009F34E1">
        <w:tc>
          <w:tcPr>
            <w:tcW w:w="4675" w:type="dxa"/>
          </w:tcPr>
          <w:p w14:paraId="75F06575" w14:textId="77777777" w:rsidR="00EA5EB8" w:rsidRDefault="00EA5EB8">
            <w:r>
              <w:t>Shift</w:t>
            </w:r>
            <w:r w:rsidR="00DE69D7">
              <w:t xml:space="preserve"> </w:t>
            </w:r>
            <w:r>
              <w:t>+</w:t>
            </w:r>
            <w:r w:rsidR="00DE69D7">
              <w:t xml:space="preserve"> </w:t>
            </w:r>
            <w:r>
              <w:t>F10</w:t>
            </w:r>
          </w:p>
        </w:tc>
        <w:tc>
          <w:tcPr>
            <w:tcW w:w="4675" w:type="dxa"/>
          </w:tcPr>
          <w:p w14:paraId="22713E0E" w14:textId="77777777" w:rsidR="00EA5EB8" w:rsidRDefault="00EA5EB8">
            <w:r>
              <w:t>Activate context menu (simulate right mouse click)</w:t>
            </w:r>
          </w:p>
        </w:tc>
      </w:tr>
      <w:tr w:rsidR="00EA5EB8" w14:paraId="59D95A12" w14:textId="77777777" w:rsidTr="009F34E1">
        <w:tc>
          <w:tcPr>
            <w:tcW w:w="4675" w:type="dxa"/>
          </w:tcPr>
          <w:p w14:paraId="0B575A85" w14:textId="77777777" w:rsidR="00EA5EB8" w:rsidRDefault="00EA5EB8">
            <w:r>
              <w:t>Alt</w:t>
            </w:r>
          </w:p>
        </w:tc>
        <w:tc>
          <w:tcPr>
            <w:tcW w:w="4675" w:type="dxa"/>
          </w:tcPr>
          <w:p w14:paraId="313859CA" w14:textId="77777777" w:rsidR="00EA5EB8" w:rsidRDefault="00EA5EB8">
            <w:r>
              <w:t>Move to the menu bar</w:t>
            </w:r>
          </w:p>
        </w:tc>
      </w:tr>
      <w:tr w:rsidR="00EA5EB8" w14:paraId="722AB1F3" w14:textId="77777777" w:rsidTr="009F34E1">
        <w:tc>
          <w:tcPr>
            <w:tcW w:w="4675" w:type="dxa"/>
          </w:tcPr>
          <w:p w14:paraId="02614D85" w14:textId="77777777" w:rsidR="00EA5EB8" w:rsidRDefault="00EA5EB8">
            <w:r>
              <w:t>Alt</w:t>
            </w:r>
            <w:r w:rsidR="00DE69D7">
              <w:t xml:space="preserve"> </w:t>
            </w:r>
            <w:r>
              <w:t>+</w:t>
            </w:r>
            <w:r w:rsidR="00DE69D7">
              <w:t xml:space="preserve"> </w:t>
            </w:r>
            <w:r>
              <w:t>Left Arrow</w:t>
            </w:r>
          </w:p>
        </w:tc>
        <w:tc>
          <w:tcPr>
            <w:tcW w:w="4675" w:type="dxa"/>
          </w:tcPr>
          <w:p w14:paraId="69E786C9" w14:textId="77777777" w:rsidR="00EA5EB8" w:rsidRDefault="00EA5EB8">
            <w:r>
              <w:t>Back</w:t>
            </w:r>
          </w:p>
        </w:tc>
      </w:tr>
      <w:tr w:rsidR="00EA5EB8" w14:paraId="61449849" w14:textId="77777777" w:rsidTr="009F34E1">
        <w:tc>
          <w:tcPr>
            <w:tcW w:w="4675" w:type="dxa"/>
          </w:tcPr>
          <w:p w14:paraId="6AF99B74" w14:textId="77777777" w:rsidR="00EA5EB8" w:rsidRDefault="00EA5EB8">
            <w:r>
              <w:t>Alt</w:t>
            </w:r>
            <w:r w:rsidR="00DE69D7">
              <w:t xml:space="preserve"> </w:t>
            </w:r>
            <w:r>
              <w:t>+</w:t>
            </w:r>
            <w:r w:rsidR="00DE69D7">
              <w:t xml:space="preserve"> </w:t>
            </w:r>
            <w:r>
              <w:t>Right Arrow</w:t>
            </w:r>
          </w:p>
        </w:tc>
        <w:tc>
          <w:tcPr>
            <w:tcW w:w="4675" w:type="dxa"/>
          </w:tcPr>
          <w:p w14:paraId="04CDABCD" w14:textId="77777777" w:rsidR="00EA5EB8" w:rsidRDefault="00EA5EB8">
            <w:r>
              <w:t>Forward</w:t>
            </w:r>
          </w:p>
        </w:tc>
      </w:tr>
      <w:tr w:rsidR="00EA5EB8" w14:paraId="7E6A8E6F" w14:textId="77777777" w:rsidTr="009F34E1">
        <w:tc>
          <w:tcPr>
            <w:tcW w:w="4675" w:type="dxa"/>
          </w:tcPr>
          <w:p w14:paraId="1F9306EE" w14:textId="77777777" w:rsidR="00EA5EB8" w:rsidRDefault="00EA5EB8">
            <w:r>
              <w:t>F1</w:t>
            </w:r>
          </w:p>
        </w:tc>
        <w:tc>
          <w:tcPr>
            <w:tcW w:w="4675" w:type="dxa"/>
          </w:tcPr>
          <w:p w14:paraId="667DAD34" w14:textId="77777777" w:rsidR="00EA5EB8" w:rsidRDefault="00EA5EB8">
            <w:r>
              <w:t>Get help</w:t>
            </w:r>
          </w:p>
        </w:tc>
      </w:tr>
      <w:tr w:rsidR="00EA5EB8" w14:paraId="45198557" w14:textId="77777777" w:rsidTr="009F34E1">
        <w:tc>
          <w:tcPr>
            <w:tcW w:w="4675" w:type="dxa"/>
          </w:tcPr>
          <w:p w14:paraId="58E743C4" w14:textId="77777777" w:rsidR="00EA5EB8" w:rsidRDefault="00EA5EB8">
            <w:r>
              <w:t>Alt</w:t>
            </w:r>
            <w:r w:rsidR="00DE69D7">
              <w:t xml:space="preserve"> </w:t>
            </w:r>
            <w:r>
              <w:t>+</w:t>
            </w:r>
            <w:r w:rsidR="00DE69D7">
              <w:t xml:space="preserve"> </w:t>
            </w:r>
            <w:r>
              <w:t>F4</w:t>
            </w:r>
          </w:p>
        </w:tc>
        <w:tc>
          <w:tcPr>
            <w:tcW w:w="4675" w:type="dxa"/>
          </w:tcPr>
          <w:p w14:paraId="3B1F9164" w14:textId="77777777" w:rsidR="00EA5EB8" w:rsidRDefault="00EA5EB8">
            <w:r>
              <w:t>Quit program</w:t>
            </w:r>
          </w:p>
        </w:tc>
      </w:tr>
    </w:tbl>
    <w:p w14:paraId="7F1D368A" w14:textId="77777777" w:rsidR="007F631A" w:rsidRDefault="007F631A"/>
    <w:p w14:paraId="1EC24778" w14:textId="77777777" w:rsidR="007F631A" w:rsidRDefault="007F631A" w:rsidP="007F631A">
      <w:r>
        <w:br w:type="page"/>
      </w:r>
    </w:p>
    <w:p w14:paraId="1E3C7979" w14:textId="77777777" w:rsidR="00DF0F82" w:rsidRDefault="00DF0F82"/>
    <w:p w14:paraId="110CD740" w14:textId="77777777" w:rsidR="00DF0F82" w:rsidRDefault="00DF0F82" w:rsidP="00DF0F82">
      <w:pPr>
        <w:pStyle w:val="Heading2"/>
      </w:pPr>
      <w:r>
        <w:t xml:space="preserve">Windows </w:t>
      </w:r>
      <w:r w:rsidR="001569A1">
        <w:t xml:space="preserve">Explorer </w:t>
      </w:r>
      <w:r>
        <w:t>Keyboard Commands</w:t>
      </w:r>
    </w:p>
    <w:p w14:paraId="34AA5FE2" w14:textId="77777777" w:rsidR="00DF0F82" w:rsidRDefault="001569A1" w:rsidP="00DF0F82">
      <w:r>
        <w:t>Windows Explorer is used to navigate files and folders.</w:t>
      </w:r>
    </w:p>
    <w:p w14:paraId="072D2C55" w14:textId="77777777" w:rsidR="001569A1" w:rsidRDefault="001569A1" w:rsidP="00D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0F82" w14:paraId="2D9D92EB" w14:textId="77777777" w:rsidTr="00F83907">
        <w:tc>
          <w:tcPr>
            <w:tcW w:w="4675" w:type="dxa"/>
          </w:tcPr>
          <w:p w14:paraId="6B0A7A70" w14:textId="77777777" w:rsidR="00DF0F82" w:rsidRDefault="00DF0F82" w:rsidP="00F83907">
            <w:r>
              <w:t>Command</w:t>
            </w:r>
          </w:p>
        </w:tc>
        <w:tc>
          <w:tcPr>
            <w:tcW w:w="4675" w:type="dxa"/>
          </w:tcPr>
          <w:p w14:paraId="0C08186C" w14:textId="77777777" w:rsidR="00DF0F82" w:rsidRDefault="00DF0F82" w:rsidP="00F83907">
            <w:r>
              <w:t>Action</w:t>
            </w:r>
          </w:p>
        </w:tc>
      </w:tr>
      <w:tr w:rsidR="00DF0F82" w14:paraId="1020DC12" w14:textId="77777777" w:rsidTr="00F83907">
        <w:tc>
          <w:tcPr>
            <w:tcW w:w="4675" w:type="dxa"/>
          </w:tcPr>
          <w:p w14:paraId="111A173E" w14:textId="77777777" w:rsidR="00DF0F82" w:rsidRDefault="001569A1" w:rsidP="00F83907">
            <w:r>
              <w:t>Arrow Keys</w:t>
            </w:r>
          </w:p>
        </w:tc>
        <w:tc>
          <w:tcPr>
            <w:tcW w:w="4675" w:type="dxa"/>
          </w:tcPr>
          <w:p w14:paraId="30FA5F25" w14:textId="77777777" w:rsidR="00DF0F82" w:rsidRDefault="001569A1" w:rsidP="00F83907">
            <w:r>
              <w:t>Navigate items within Windows Explorer.</w:t>
            </w:r>
          </w:p>
        </w:tc>
      </w:tr>
      <w:tr w:rsidR="00DF0F82" w14:paraId="160AF3F5" w14:textId="77777777" w:rsidTr="00F83907">
        <w:tc>
          <w:tcPr>
            <w:tcW w:w="4675" w:type="dxa"/>
          </w:tcPr>
          <w:p w14:paraId="57A758E8" w14:textId="77777777" w:rsidR="00DF0F82" w:rsidRDefault="00DF0F82" w:rsidP="00F83907">
            <w:r>
              <w:t>Enter Key</w:t>
            </w:r>
          </w:p>
        </w:tc>
        <w:tc>
          <w:tcPr>
            <w:tcW w:w="4675" w:type="dxa"/>
          </w:tcPr>
          <w:p w14:paraId="4A0AA93A" w14:textId="77777777" w:rsidR="00DF0F82" w:rsidRDefault="001569A1" w:rsidP="00F83907">
            <w:r>
              <w:t>Open the selected file or folder. Equivalent to double-clicking it.</w:t>
            </w:r>
          </w:p>
        </w:tc>
      </w:tr>
      <w:tr w:rsidR="00195EBF" w14:paraId="2AF5DE1A" w14:textId="77777777" w:rsidTr="00F83907">
        <w:tc>
          <w:tcPr>
            <w:tcW w:w="4675" w:type="dxa"/>
          </w:tcPr>
          <w:p w14:paraId="3D3DC855" w14:textId="77777777" w:rsidR="00195EBF" w:rsidRDefault="00035E88" w:rsidP="00F83907">
            <w:r>
              <w:t>Backspace</w:t>
            </w:r>
          </w:p>
        </w:tc>
        <w:tc>
          <w:tcPr>
            <w:tcW w:w="4675" w:type="dxa"/>
          </w:tcPr>
          <w:p w14:paraId="063B45EA" w14:textId="77777777" w:rsidR="00195EBF" w:rsidRDefault="00035E88" w:rsidP="00F83907">
            <w:r>
              <w:t>Go back to previous folder.</w:t>
            </w:r>
          </w:p>
        </w:tc>
      </w:tr>
      <w:tr w:rsidR="00DF0F82" w14:paraId="7C3F4E56" w14:textId="77777777" w:rsidTr="00F83907">
        <w:tc>
          <w:tcPr>
            <w:tcW w:w="4675" w:type="dxa"/>
          </w:tcPr>
          <w:p w14:paraId="355658D9" w14:textId="77777777" w:rsidR="00DF0F82" w:rsidRDefault="001569A1" w:rsidP="00F83907">
            <w:r>
              <w:t>Spacebar</w:t>
            </w:r>
          </w:p>
        </w:tc>
        <w:tc>
          <w:tcPr>
            <w:tcW w:w="4675" w:type="dxa"/>
          </w:tcPr>
          <w:p w14:paraId="4C9B48A9" w14:textId="77777777" w:rsidR="00DF0F82" w:rsidRDefault="00095A6C" w:rsidP="00F83907">
            <w:r>
              <w:t xml:space="preserve">Select the current item if it is not selected. Equivalent to </w:t>
            </w:r>
            <w:r w:rsidR="00425540">
              <w:t>left click.</w:t>
            </w:r>
            <w:r>
              <w:t xml:space="preserve"> </w:t>
            </w:r>
          </w:p>
        </w:tc>
      </w:tr>
      <w:tr w:rsidR="00DF0F82" w14:paraId="1F0DB2DC" w14:textId="77777777" w:rsidTr="00F83907">
        <w:tc>
          <w:tcPr>
            <w:tcW w:w="4675" w:type="dxa"/>
          </w:tcPr>
          <w:p w14:paraId="23AD3C5E" w14:textId="77777777" w:rsidR="00DF0F82" w:rsidRDefault="00425540" w:rsidP="00F83907">
            <w:r>
              <w:t>Control + Spacebar</w:t>
            </w:r>
          </w:p>
        </w:tc>
        <w:tc>
          <w:tcPr>
            <w:tcW w:w="4675" w:type="dxa"/>
          </w:tcPr>
          <w:p w14:paraId="47F1B731" w14:textId="77777777" w:rsidR="00DF0F82" w:rsidRDefault="00425540" w:rsidP="00F83907">
            <w:r>
              <w:t>Unselect the selected item.</w:t>
            </w:r>
          </w:p>
        </w:tc>
      </w:tr>
      <w:tr w:rsidR="00035E88" w14:paraId="2D3BBBA2" w14:textId="77777777" w:rsidTr="00F83907">
        <w:tc>
          <w:tcPr>
            <w:tcW w:w="4675" w:type="dxa"/>
          </w:tcPr>
          <w:p w14:paraId="6B937683" w14:textId="77777777" w:rsidR="00035E88" w:rsidRDefault="00035E88" w:rsidP="00F83907">
            <w:r>
              <w:t>F2</w:t>
            </w:r>
          </w:p>
        </w:tc>
        <w:tc>
          <w:tcPr>
            <w:tcW w:w="4675" w:type="dxa"/>
          </w:tcPr>
          <w:p w14:paraId="13368291" w14:textId="77777777" w:rsidR="00035E88" w:rsidRDefault="00035E88" w:rsidP="00F83907">
            <w:r>
              <w:t>Edit name of selected file or folder.</w:t>
            </w:r>
          </w:p>
        </w:tc>
      </w:tr>
      <w:tr w:rsidR="00DF0F82" w14:paraId="195C7115" w14:textId="77777777" w:rsidTr="00F83907">
        <w:tc>
          <w:tcPr>
            <w:tcW w:w="4675" w:type="dxa"/>
          </w:tcPr>
          <w:p w14:paraId="679A1037" w14:textId="77777777" w:rsidR="00DF0F82" w:rsidRDefault="00425540" w:rsidP="00F83907">
            <w:r>
              <w:t>Shift + F10</w:t>
            </w:r>
          </w:p>
        </w:tc>
        <w:tc>
          <w:tcPr>
            <w:tcW w:w="4675" w:type="dxa"/>
          </w:tcPr>
          <w:p w14:paraId="1C6CEA12" w14:textId="77777777" w:rsidR="00DF0F82" w:rsidRDefault="00425540" w:rsidP="00F83907">
            <w:r>
              <w:t>Open the context menu. Equivalent to right click.</w:t>
            </w:r>
          </w:p>
        </w:tc>
      </w:tr>
      <w:tr w:rsidR="00DF0F82" w14:paraId="009C4C38" w14:textId="77777777" w:rsidTr="00F83907">
        <w:tc>
          <w:tcPr>
            <w:tcW w:w="4675" w:type="dxa"/>
          </w:tcPr>
          <w:p w14:paraId="0A6B037B" w14:textId="77777777" w:rsidR="00DF0F82" w:rsidRDefault="00425540" w:rsidP="00F83907">
            <w:r>
              <w:t>Shift + Up Arrow or Down Arrow</w:t>
            </w:r>
          </w:p>
        </w:tc>
        <w:tc>
          <w:tcPr>
            <w:tcW w:w="4675" w:type="dxa"/>
          </w:tcPr>
          <w:p w14:paraId="467138C9" w14:textId="77777777" w:rsidR="00DF0F82" w:rsidRDefault="00425540" w:rsidP="00F83907">
            <w:r>
              <w:t>Select multiple files or folders.</w:t>
            </w:r>
          </w:p>
        </w:tc>
      </w:tr>
      <w:tr w:rsidR="00DF0F82" w14:paraId="213F4ED4" w14:textId="77777777" w:rsidTr="00F83907">
        <w:tc>
          <w:tcPr>
            <w:tcW w:w="4675" w:type="dxa"/>
          </w:tcPr>
          <w:p w14:paraId="0724A19E" w14:textId="77777777" w:rsidR="00DF0F82" w:rsidRDefault="00425540" w:rsidP="00F83907">
            <w:r>
              <w:t>Control + C</w:t>
            </w:r>
          </w:p>
        </w:tc>
        <w:tc>
          <w:tcPr>
            <w:tcW w:w="4675" w:type="dxa"/>
          </w:tcPr>
          <w:p w14:paraId="2358D064" w14:textId="77777777" w:rsidR="00DF0F82" w:rsidRDefault="00425540" w:rsidP="00F83907">
            <w:r>
              <w:t>Copy the selected files or folders.</w:t>
            </w:r>
          </w:p>
        </w:tc>
      </w:tr>
      <w:tr w:rsidR="00DF0F82" w14:paraId="7A513B46" w14:textId="77777777" w:rsidTr="00F83907">
        <w:tc>
          <w:tcPr>
            <w:tcW w:w="4675" w:type="dxa"/>
          </w:tcPr>
          <w:p w14:paraId="14BFE995" w14:textId="77777777" w:rsidR="00DF0F82" w:rsidRDefault="00425540" w:rsidP="00F83907">
            <w:r>
              <w:t>Control + X</w:t>
            </w:r>
          </w:p>
        </w:tc>
        <w:tc>
          <w:tcPr>
            <w:tcW w:w="4675" w:type="dxa"/>
          </w:tcPr>
          <w:p w14:paraId="2170AAB2" w14:textId="77777777" w:rsidR="00DF0F82" w:rsidRDefault="00425540" w:rsidP="00F83907">
            <w:r>
              <w:t>Cut the selected files or folders.</w:t>
            </w:r>
          </w:p>
        </w:tc>
      </w:tr>
      <w:tr w:rsidR="00DF0F82" w14:paraId="029F9245" w14:textId="77777777" w:rsidTr="00F83907">
        <w:tc>
          <w:tcPr>
            <w:tcW w:w="4675" w:type="dxa"/>
          </w:tcPr>
          <w:p w14:paraId="195BF55D" w14:textId="77777777" w:rsidR="00DF0F82" w:rsidRDefault="00425540" w:rsidP="00F83907">
            <w:r>
              <w:t>Control + V</w:t>
            </w:r>
          </w:p>
        </w:tc>
        <w:tc>
          <w:tcPr>
            <w:tcW w:w="4675" w:type="dxa"/>
          </w:tcPr>
          <w:p w14:paraId="77E0B57E" w14:textId="77777777" w:rsidR="00DF0F82" w:rsidRDefault="00425540" w:rsidP="00F83907">
            <w:r>
              <w:t>Paste files or folders that were previously cut or copied.</w:t>
            </w:r>
          </w:p>
        </w:tc>
      </w:tr>
      <w:tr w:rsidR="00DF0F82" w14:paraId="4732F445" w14:textId="77777777" w:rsidTr="00F83907">
        <w:tc>
          <w:tcPr>
            <w:tcW w:w="4675" w:type="dxa"/>
          </w:tcPr>
          <w:p w14:paraId="3EBB1F55" w14:textId="77777777" w:rsidR="00DF0F82" w:rsidRDefault="00425540" w:rsidP="00F83907">
            <w:r>
              <w:t>Control + Z</w:t>
            </w:r>
          </w:p>
        </w:tc>
        <w:tc>
          <w:tcPr>
            <w:tcW w:w="4675" w:type="dxa"/>
          </w:tcPr>
          <w:p w14:paraId="2BADD78D" w14:textId="77777777" w:rsidR="00DF0F82" w:rsidRDefault="00425540" w:rsidP="00F83907">
            <w:r>
              <w:t>Undo.</w:t>
            </w:r>
          </w:p>
        </w:tc>
      </w:tr>
      <w:tr w:rsidR="00DF0F82" w14:paraId="4327DE77" w14:textId="77777777" w:rsidTr="00F83907">
        <w:tc>
          <w:tcPr>
            <w:tcW w:w="4675" w:type="dxa"/>
          </w:tcPr>
          <w:p w14:paraId="08D1CFD0" w14:textId="77777777" w:rsidR="00DF0F82" w:rsidRDefault="00425540" w:rsidP="00F83907">
            <w:r>
              <w:t>Control + L</w:t>
            </w:r>
          </w:p>
        </w:tc>
        <w:tc>
          <w:tcPr>
            <w:tcW w:w="4675" w:type="dxa"/>
          </w:tcPr>
          <w:p w14:paraId="741E22BF" w14:textId="77777777" w:rsidR="00DF0F82" w:rsidRDefault="00425540" w:rsidP="00F83907">
            <w:r>
              <w:t>Move focus to the address bar.</w:t>
            </w:r>
          </w:p>
        </w:tc>
      </w:tr>
    </w:tbl>
    <w:p w14:paraId="6B8E566A" w14:textId="77777777" w:rsidR="00DF0F82" w:rsidRDefault="00DF0F82" w:rsidP="00DF0F82"/>
    <w:p w14:paraId="4E9622E2" w14:textId="77777777" w:rsidR="00DF0F82" w:rsidRDefault="00DF0F82">
      <w:r>
        <w:br w:type="page"/>
      </w:r>
    </w:p>
    <w:p w14:paraId="70C51409" w14:textId="77777777" w:rsidR="007F631A" w:rsidRDefault="007F631A" w:rsidP="007F631A"/>
    <w:p w14:paraId="539E989A" w14:textId="77777777" w:rsidR="005820C1" w:rsidRDefault="005820C1" w:rsidP="005820C1">
      <w:pPr>
        <w:pStyle w:val="Heading2"/>
      </w:pPr>
      <w:r>
        <w:t xml:space="preserve">General </w:t>
      </w:r>
      <w:r w:rsidR="00AD127A">
        <w:t xml:space="preserve">JAWS </w:t>
      </w:r>
      <w:r>
        <w:t>Keyboard Commands</w:t>
      </w:r>
    </w:p>
    <w:p w14:paraId="06512530" w14:textId="77777777" w:rsidR="005820C1" w:rsidRDefault="005820C1" w:rsidP="00582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0C1" w14:paraId="51907EFA" w14:textId="77777777" w:rsidTr="00F83907">
        <w:tc>
          <w:tcPr>
            <w:tcW w:w="4675" w:type="dxa"/>
          </w:tcPr>
          <w:p w14:paraId="720C62B9" w14:textId="77777777" w:rsidR="005820C1" w:rsidRDefault="005820C1" w:rsidP="00F83907">
            <w:r>
              <w:t>Command</w:t>
            </w:r>
          </w:p>
        </w:tc>
        <w:tc>
          <w:tcPr>
            <w:tcW w:w="4675" w:type="dxa"/>
          </w:tcPr>
          <w:p w14:paraId="60344D90" w14:textId="77777777" w:rsidR="005820C1" w:rsidRDefault="005820C1" w:rsidP="00F83907">
            <w:r>
              <w:t>Action</w:t>
            </w:r>
          </w:p>
        </w:tc>
      </w:tr>
      <w:tr w:rsidR="005820C1" w14:paraId="308657D8" w14:textId="77777777" w:rsidTr="00F83907">
        <w:tc>
          <w:tcPr>
            <w:tcW w:w="4675" w:type="dxa"/>
          </w:tcPr>
          <w:p w14:paraId="2F642BB7" w14:textId="77777777" w:rsidR="005820C1" w:rsidRDefault="005820C1" w:rsidP="00F83907">
            <w:r>
              <w:t>Insert + J</w:t>
            </w:r>
          </w:p>
        </w:tc>
        <w:tc>
          <w:tcPr>
            <w:tcW w:w="4675" w:type="dxa"/>
          </w:tcPr>
          <w:p w14:paraId="30EDDEBA" w14:textId="77777777" w:rsidR="005820C1" w:rsidRDefault="005820C1" w:rsidP="00F83907">
            <w:r>
              <w:t xml:space="preserve">Open JAWS context menu to access help, settings, </w:t>
            </w:r>
            <w:r w:rsidR="0017766F">
              <w:t xml:space="preserve">and other </w:t>
            </w:r>
            <w:r w:rsidR="000A6E13">
              <w:t>JAWS features</w:t>
            </w:r>
          </w:p>
        </w:tc>
      </w:tr>
      <w:tr w:rsidR="005820C1" w14:paraId="05C67C2D" w14:textId="77777777" w:rsidTr="00F83907">
        <w:tc>
          <w:tcPr>
            <w:tcW w:w="4675" w:type="dxa"/>
          </w:tcPr>
          <w:p w14:paraId="2CE4BDE1" w14:textId="77777777" w:rsidR="005820C1" w:rsidRDefault="005820C1" w:rsidP="00F83907">
            <w:r>
              <w:t>Insert + 1</w:t>
            </w:r>
          </w:p>
        </w:tc>
        <w:tc>
          <w:tcPr>
            <w:tcW w:w="4675" w:type="dxa"/>
          </w:tcPr>
          <w:p w14:paraId="5E55345B" w14:textId="77777777" w:rsidR="005820C1" w:rsidRDefault="005820C1" w:rsidP="00F83907">
            <w:r>
              <w:t>Toggle keyboard help</w:t>
            </w:r>
          </w:p>
        </w:tc>
      </w:tr>
      <w:tr w:rsidR="005820C1" w14:paraId="44D4D9E6" w14:textId="77777777" w:rsidTr="00F83907">
        <w:tc>
          <w:tcPr>
            <w:tcW w:w="4675" w:type="dxa"/>
          </w:tcPr>
          <w:p w14:paraId="2A967A27" w14:textId="77777777" w:rsidR="005820C1" w:rsidRDefault="005820C1" w:rsidP="00F83907">
            <w:r>
              <w:t>Insert + T</w:t>
            </w:r>
          </w:p>
        </w:tc>
        <w:tc>
          <w:tcPr>
            <w:tcW w:w="4675" w:type="dxa"/>
          </w:tcPr>
          <w:p w14:paraId="69D8FFA9" w14:textId="77777777" w:rsidR="005820C1" w:rsidRDefault="005820C1" w:rsidP="00F83907">
            <w:r>
              <w:t>Say window title</w:t>
            </w:r>
          </w:p>
        </w:tc>
      </w:tr>
      <w:tr w:rsidR="005820C1" w14:paraId="0BEC96EF" w14:textId="77777777" w:rsidTr="00F83907">
        <w:tc>
          <w:tcPr>
            <w:tcW w:w="4675" w:type="dxa"/>
          </w:tcPr>
          <w:p w14:paraId="34B82EC9" w14:textId="77777777" w:rsidR="005820C1" w:rsidRDefault="005820C1" w:rsidP="00F83907">
            <w:r>
              <w:t>Control</w:t>
            </w:r>
          </w:p>
        </w:tc>
        <w:tc>
          <w:tcPr>
            <w:tcW w:w="4675" w:type="dxa"/>
          </w:tcPr>
          <w:p w14:paraId="18E7B3E2" w14:textId="77777777" w:rsidR="005820C1" w:rsidRDefault="005820C1" w:rsidP="00F83907">
            <w:r>
              <w:t>Interrupt speech</w:t>
            </w:r>
          </w:p>
        </w:tc>
      </w:tr>
      <w:tr w:rsidR="005820C1" w14:paraId="526CF207" w14:textId="77777777" w:rsidTr="00F83907">
        <w:tc>
          <w:tcPr>
            <w:tcW w:w="4675" w:type="dxa"/>
          </w:tcPr>
          <w:p w14:paraId="0E66FA49" w14:textId="77777777" w:rsidR="005820C1" w:rsidRDefault="005820C1" w:rsidP="00F83907">
            <w:r>
              <w:t>Insert + F11</w:t>
            </w:r>
          </w:p>
        </w:tc>
        <w:tc>
          <w:tcPr>
            <w:tcW w:w="4675" w:type="dxa"/>
          </w:tcPr>
          <w:p w14:paraId="1F9C837C" w14:textId="77777777" w:rsidR="005820C1" w:rsidRDefault="005820C1" w:rsidP="00F83907">
            <w:r>
              <w:t>List system tray icons</w:t>
            </w:r>
          </w:p>
        </w:tc>
      </w:tr>
      <w:tr w:rsidR="005820C1" w14:paraId="3301AB4D" w14:textId="77777777" w:rsidTr="00F83907">
        <w:tc>
          <w:tcPr>
            <w:tcW w:w="4675" w:type="dxa"/>
          </w:tcPr>
          <w:p w14:paraId="388DE969" w14:textId="77777777" w:rsidR="005820C1" w:rsidRDefault="005820C1" w:rsidP="00F83907">
            <w:r>
              <w:t>Insert + F12</w:t>
            </w:r>
          </w:p>
        </w:tc>
        <w:tc>
          <w:tcPr>
            <w:tcW w:w="4675" w:type="dxa"/>
          </w:tcPr>
          <w:p w14:paraId="37402614" w14:textId="77777777" w:rsidR="005820C1" w:rsidRDefault="005820C1" w:rsidP="00F83907">
            <w:r>
              <w:t>Speak time</w:t>
            </w:r>
          </w:p>
        </w:tc>
      </w:tr>
      <w:tr w:rsidR="005820C1" w14:paraId="57B5227B" w14:textId="77777777" w:rsidTr="00F83907">
        <w:tc>
          <w:tcPr>
            <w:tcW w:w="4675" w:type="dxa"/>
          </w:tcPr>
          <w:p w14:paraId="6215813D" w14:textId="77777777" w:rsidR="005820C1" w:rsidRDefault="005820C1" w:rsidP="00F83907">
            <w:r>
              <w:t>Control + Windows + Alt + Page Up</w:t>
            </w:r>
          </w:p>
        </w:tc>
        <w:tc>
          <w:tcPr>
            <w:tcW w:w="4675" w:type="dxa"/>
          </w:tcPr>
          <w:p w14:paraId="6E0BD9F3" w14:textId="77777777" w:rsidR="005820C1" w:rsidRDefault="005820C1" w:rsidP="00F83907">
            <w:r>
              <w:t>Increase speech rate</w:t>
            </w:r>
          </w:p>
        </w:tc>
      </w:tr>
      <w:tr w:rsidR="005820C1" w14:paraId="40535288" w14:textId="77777777" w:rsidTr="00F83907">
        <w:tc>
          <w:tcPr>
            <w:tcW w:w="4675" w:type="dxa"/>
          </w:tcPr>
          <w:p w14:paraId="5AF8B567" w14:textId="77777777" w:rsidR="005820C1" w:rsidRDefault="005820C1" w:rsidP="00F83907">
            <w:r>
              <w:t>Control + Windows + Alt + Page Down</w:t>
            </w:r>
          </w:p>
        </w:tc>
        <w:tc>
          <w:tcPr>
            <w:tcW w:w="4675" w:type="dxa"/>
          </w:tcPr>
          <w:p w14:paraId="12541FC4" w14:textId="77777777" w:rsidR="005820C1" w:rsidRDefault="005820C1" w:rsidP="00F83907">
            <w:r>
              <w:t>Decrease speech rate</w:t>
            </w:r>
          </w:p>
        </w:tc>
      </w:tr>
    </w:tbl>
    <w:p w14:paraId="57920B50" w14:textId="77777777" w:rsidR="005820C1" w:rsidRDefault="005820C1" w:rsidP="005820C1"/>
    <w:p w14:paraId="18C8E916" w14:textId="77777777" w:rsidR="0033144C" w:rsidRDefault="0033144C">
      <w:r>
        <w:br w:type="page"/>
      </w:r>
    </w:p>
    <w:p w14:paraId="6EA2AF7B" w14:textId="77777777" w:rsidR="005820C1" w:rsidRDefault="005820C1" w:rsidP="007F631A"/>
    <w:p w14:paraId="7232EE41" w14:textId="77777777" w:rsidR="007F631A" w:rsidRDefault="008114CC" w:rsidP="007F631A">
      <w:pPr>
        <w:pStyle w:val="Heading2"/>
      </w:pPr>
      <w:r>
        <w:t xml:space="preserve">Using JAWS with </w:t>
      </w:r>
      <w:r w:rsidR="007F631A">
        <w:t xml:space="preserve">Microsoft Word </w:t>
      </w:r>
    </w:p>
    <w:p w14:paraId="26EB1519" w14:textId="77777777" w:rsidR="007F631A" w:rsidRDefault="007F631A" w:rsidP="007F6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631A" w14:paraId="00917D71" w14:textId="77777777" w:rsidTr="00F83907">
        <w:tc>
          <w:tcPr>
            <w:tcW w:w="4675" w:type="dxa"/>
          </w:tcPr>
          <w:p w14:paraId="23951FB3" w14:textId="77777777" w:rsidR="007F631A" w:rsidRDefault="007F631A" w:rsidP="00F83907">
            <w:r>
              <w:t>Command</w:t>
            </w:r>
          </w:p>
        </w:tc>
        <w:tc>
          <w:tcPr>
            <w:tcW w:w="4675" w:type="dxa"/>
          </w:tcPr>
          <w:p w14:paraId="2AEDD1AC" w14:textId="77777777" w:rsidR="007F631A" w:rsidRDefault="007F631A" w:rsidP="00F83907">
            <w:r>
              <w:t>Action</w:t>
            </w:r>
          </w:p>
        </w:tc>
      </w:tr>
      <w:tr w:rsidR="007F631A" w14:paraId="33A476B3" w14:textId="77777777" w:rsidTr="00F83907">
        <w:tc>
          <w:tcPr>
            <w:tcW w:w="4675" w:type="dxa"/>
          </w:tcPr>
          <w:p w14:paraId="6886163D" w14:textId="77777777" w:rsidR="007F631A" w:rsidRDefault="007F631A" w:rsidP="00F83907">
            <w:r>
              <w:t>Control + Home</w:t>
            </w:r>
          </w:p>
        </w:tc>
        <w:tc>
          <w:tcPr>
            <w:tcW w:w="4675" w:type="dxa"/>
          </w:tcPr>
          <w:p w14:paraId="7B101938" w14:textId="77777777" w:rsidR="007F631A" w:rsidRDefault="007F631A" w:rsidP="00F83907">
            <w:r>
              <w:t>Move to top of file or page</w:t>
            </w:r>
          </w:p>
        </w:tc>
      </w:tr>
      <w:tr w:rsidR="007F631A" w14:paraId="06AF7D86" w14:textId="77777777" w:rsidTr="00F83907">
        <w:tc>
          <w:tcPr>
            <w:tcW w:w="4675" w:type="dxa"/>
          </w:tcPr>
          <w:p w14:paraId="476A8685" w14:textId="77777777" w:rsidR="007F631A" w:rsidRDefault="007F631A" w:rsidP="00F83907">
            <w:r>
              <w:t>Control + End</w:t>
            </w:r>
          </w:p>
        </w:tc>
        <w:tc>
          <w:tcPr>
            <w:tcW w:w="4675" w:type="dxa"/>
          </w:tcPr>
          <w:p w14:paraId="5CB77FD2" w14:textId="77777777" w:rsidR="007F631A" w:rsidRDefault="007F631A" w:rsidP="00F83907">
            <w:r>
              <w:t>Move to bottom of file or page</w:t>
            </w:r>
          </w:p>
        </w:tc>
      </w:tr>
      <w:tr w:rsidR="007F631A" w14:paraId="12B263F5" w14:textId="77777777" w:rsidTr="00F83907">
        <w:tc>
          <w:tcPr>
            <w:tcW w:w="4675" w:type="dxa"/>
          </w:tcPr>
          <w:p w14:paraId="156F362E" w14:textId="77777777" w:rsidR="007F631A" w:rsidRDefault="007F631A" w:rsidP="00F83907">
            <w:r>
              <w:t>Left Arrow</w:t>
            </w:r>
          </w:p>
        </w:tc>
        <w:tc>
          <w:tcPr>
            <w:tcW w:w="4675" w:type="dxa"/>
          </w:tcPr>
          <w:p w14:paraId="667E3489" w14:textId="77777777" w:rsidR="007F631A" w:rsidRDefault="007F631A" w:rsidP="00F83907">
            <w:r>
              <w:t>Move to prior character</w:t>
            </w:r>
          </w:p>
        </w:tc>
      </w:tr>
      <w:tr w:rsidR="007F631A" w14:paraId="615959C4" w14:textId="77777777" w:rsidTr="00F83907">
        <w:tc>
          <w:tcPr>
            <w:tcW w:w="4675" w:type="dxa"/>
          </w:tcPr>
          <w:p w14:paraId="60B16EF7" w14:textId="77777777" w:rsidR="007F631A" w:rsidRDefault="007F631A" w:rsidP="00F83907">
            <w:r>
              <w:t>Right Arrow</w:t>
            </w:r>
          </w:p>
        </w:tc>
        <w:tc>
          <w:tcPr>
            <w:tcW w:w="4675" w:type="dxa"/>
          </w:tcPr>
          <w:p w14:paraId="11FAE614" w14:textId="77777777" w:rsidR="007F631A" w:rsidRDefault="007F631A" w:rsidP="00F83907">
            <w:r>
              <w:t>Move to next character</w:t>
            </w:r>
          </w:p>
        </w:tc>
      </w:tr>
      <w:tr w:rsidR="007F631A" w14:paraId="09AA930A" w14:textId="77777777" w:rsidTr="00F83907">
        <w:tc>
          <w:tcPr>
            <w:tcW w:w="4675" w:type="dxa"/>
          </w:tcPr>
          <w:p w14:paraId="3BD59F80" w14:textId="77777777" w:rsidR="007F631A" w:rsidRDefault="007F631A" w:rsidP="00F83907">
            <w:r>
              <w:t>Numpad 5</w:t>
            </w:r>
          </w:p>
        </w:tc>
        <w:tc>
          <w:tcPr>
            <w:tcW w:w="4675" w:type="dxa"/>
          </w:tcPr>
          <w:p w14:paraId="0D54CF8A" w14:textId="77777777" w:rsidR="007F631A" w:rsidRDefault="007F631A" w:rsidP="00F83907">
            <w:r>
              <w:t>Read current character</w:t>
            </w:r>
          </w:p>
        </w:tc>
      </w:tr>
      <w:tr w:rsidR="0022729F" w14:paraId="51ED6E63" w14:textId="77777777" w:rsidTr="00F83907">
        <w:tc>
          <w:tcPr>
            <w:tcW w:w="4675" w:type="dxa"/>
          </w:tcPr>
          <w:p w14:paraId="6FD7990F" w14:textId="77777777" w:rsidR="0022729F" w:rsidRDefault="0022729F" w:rsidP="00F83907">
            <w:r>
              <w:t>Numpad 5 twice quickly</w:t>
            </w:r>
          </w:p>
        </w:tc>
        <w:tc>
          <w:tcPr>
            <w:tcW w:w="4675" w:type="dxa"/>
          </w:tcPr>
          <w:p w14:paraId="3D17B7A8" w14:textId="77777777" w:rsidR="0022729F" w:rsidRDefault="0022729F" w:rsidP="00F83907">
            <w:r>
              <w:t xml:space="preserve">Read current character phonetically </w:t>
            </w:r>
          </w:p>
        </w:tc>
      </w:tr>
      <w:tr w:rsidR="007F631A" w14:paraId="2292883D" w14:textId="77777777" w:rsidTr="00F83907">
        <w:tc>
          <w:tcPr>
            <w:tcW w:w="4675" w:type="dxa"/>
          </w:tcPr>
          <w:p w14:paraId="1CB0BB50" w14:textId="77777777" w:rsidR="007F631A" w:rsidRDefault="003B5D47" w:rsidP="00F83907">
            <w:r>
              <w:t xml:space="preserve">Insert </w:t>
            </w:r>
            <w:r w:rsidR="007F631A">
              <w:t>+</w:t>
            </w:r>
            <w:r w:rsidR="007C3117">
              <w:t xml:space="preserve"> </w:t>
            </w:r>
            <w:r w:rsidR="007F631A">
              <w:t>Left Arrow</w:t>
            </w:r>
          </w:p>
        </w:tc>
        <w:tc>
          <w:tcPr>
            <w:tcW w:w="4675" w:type="dxa"/>
          </w:tcPr>
          <w:p w14:paraId="430E9C64" w14:textId="77777777" w:rsidR="007F631A" w:rsidRDefault="007F631A" w:rsidP="00F83907">
            <w:r>
              <w:t>Move to prior word</w:t>
            </w:r>
          </w:p>
        </w:tc>
      </w:tr>
      <w:tr w:rsidR="007F631A" w14:paraId="5151BEDD" w14:textId="77777777" w:rsidTr="00F83907">
        <w:tc>
          <w:tcPr>
            <w:tcW w:w="4675" w:type="dxa"/>
          </w:tcPr>
          <w:p w14:paraId="6A8152D1" w14:textId="77777777" w:rsidR="007F631A" w:rsidRDefault="003B5D47" w:rsidP="00F83907">
            <w:r>
              <w:t xml:space="preserve">Insert </w:t>
            </w:r>
            <w:r w:rsidR="007F631A">
              <w:t>+</w:t>
            </w:r>
            <w:r w:rsidR="007C3117">
              <w:t xml:space="preserve"> </w:t>
            </w:r>
            <w:r w:rsidR="007F631A">
              <w:t>right Arrow</w:t>
            </w:r>
          </w:p>
        </w:tc>
        <w:tc>
          <w:tcPr>
            <w:tcW w:w="4675" w:type="dxa"/>
          </w:tcPr>
          <w:p w14:paraId="7E5300C7" w14:textId="77777777" w:rsidR="007F631A" w:rsidRDefault="007F631A" w:rsidP="00F83907">
            <w:r>
              <w:t>Move to next word</w:t>
            </w:r>
          </w:p>
        </w:tc>
      </w:tr>
      <w:tr w:rsidR="007F631A" w14:paraId="5A12E4D8" w14:textId="77777777" w:rsidTr="00F83907">
        <w:tc>
          <w:tcPr>
            <w:tcW w:w="4675" w:type="dxa"/>
          </w:tcPr>
          <w:p w14:paraId="481405C4" w14:textId="77777777" w:rsidR="007F631A" w:rsidRDefault="007F631A" w:rsidP="00F83907">
            <w:r>
              <w:t>Insert</w:t>
            </w:r>
            <w:r w:rsidR="007C3117">
              <w:t xml:space="preserve"> </w:t>
            </w:r>
            <w:r>
              <w:t>+</w:t>
            </w:r>
            <w:r w:rsidR="007C3117">
              <w:t xml:space="preserve"> </w:t>
            </w:r>
            <w:r>
              <w:t>Numpad 5</w:t>
            </w:r>
          </w:p>
        </w:tc>
        <w:tc>
          <w:tcPr>
            <w:tcW w:w="4675" w:type="dxa"/>
          </w:tcPr>
          <w:p w14:paraId="432E161B" w14:textId="77777777" w:rsidR="007F631A" w:rsidRDefault="007F631A" w:rsidP="00F83907">
            <w:r>
              <w:t>Read current word</w:t>
            </w:r>
          </w:p>
        </w:tc>
      </w:tr>
      <w:tr w:rsidR="003B5D47" w14:paraId="78FC6115" w14:textId="77777777" w:rsidTr="00F83907">
        <w:tc>
          <w:tcPr>
            <w:tcW w:w="4675" w:type="dxa"/>
          </w:tcPr>
          <w:p w14:paraId="21E226E9" w14:textId="77777777" w:rsidR="003B5D47" w:rsidRDefault="003B5D47" w:rsidP="00F83907">
            <w:r>
              <w:t>Insert + Numpad 5 twice quickly</w:t>
            </w:r>
          </w:p>
        </w:tc>
        <w:tc>
          <w:tcPr>
            <w:tcW w:w="4675" w:type="dxa"/>
          </w:tcPr>
          <w:p w14:paraId="7BFB7675" w14:textId="77777777" w:rsidR="003B5D47" w:rsidRDefault="003B5D47" w:rsidP="00F83907">
            <w:r>
              <w:t>Spell current word</w:t>
            </w:r>
          </w:p>
        </w:tc>
      </w:tr>
      <w:tr w:rsidR="007F631A" w14:paraId="0F2F05CD" w14:textId="77777777" w:rsidTr="00F83907">
        <w:tc>
          <w:tcPr>
            <w:tcW w:w="4675" w:type="dxa"/>
          </w:tcPr>
          <w:p w14:paraId="05256921" w14:textId="77777777" w:rsidR="007F631A" w:rsidRDefault="007F631A" w:rsidP="00F83907">
            <w:r>
              <w:t>Down Arrow</w:t>
            </w:r>
            <w:r w:rsidR="003B5D47">
              <w:t xml:space="preserve"> or Up Arrow</w:t>
            </w:r>
          </w:p>
        </w:tc>
        <w:tc>
          <w:tcPr>
            <w:tcW w:w="4675" w:type="dxa"/>
          </w:tcPr>
          <w:p w14:paraId="073ECC44" w14:textId="77777777" w:rsidR="007F631A" w:rsidRDefault="007F631A" w:rsidP="00F83907">
            <w:r>
              <w:t xml:space="preserve">Move to next </w:t>
            </w:r>
            <w:r w:rsidR="003B5D47">
              <w:t xml:space="preserve">or previous </w:t>
            </w:r>
            <w:r>
              <w:t>line</w:t>
            </w:r>
            <w:r w:rsidR="00853770">
              <w:t xml:space="preserve"> and read it</w:t>
            </w:r>
          </w:p>
        </w:tc>
      </w:tr>
      <w:tr w:rsidR="007F631A" w14:paraId="1F81ABB5" w14:textId="77777777" w:rsidTr="00F83907">
        <w:tc>
          <w:tcPr>
            <w:tcW w:w="4675" w:type="dxa"/>
          </w:tcPr>
          <w:p w14:paraId="19FE4CB0" w14:textId="77777777" w:rsidR="007F631A" w:rsidRDefault="007F631A" w:rsidP="00F83907">
            <w:r>
              <w:t>Insert</w:t>
            </w:r>
            <w:r w:rsidR="003B5D47">
              <w:t xml:space="preserve"> </w:t>
            </w:r>
            <w:r>
              <w:t>+</w:t>
            </w:r>
            <w:r w:rsidR="003B5D47">
              <w:t xml:space="preserve"> </w:t>
            </w:r>
            <w:r>
              <w:t>Up Arrow</w:t>
            </w:r>
          </w:p>
        </w:tc>
        <w:tc>
          <w:tcPr>
            <w:tcW w:w="4675" w:type="dxa"/>
          </w:tcPr>
          <w:p w14:paraId="4BD0ACCA" w14:textId="77777777" w:rsidR="007F631A" w:rsidRDefault="007F631A" w:rsidP="00F83907">
            <w:r>
              <w:t>Read current line</w:t>
            </w:r>
          </w:p>
        </w:tc>
      </w:tr>
      <w:tr w:rsidR="003B5D47" w14:paraId="2689B853" w14:textId="77777777" w:rsidTr="00F83907">
        <w:tc>
          <w:tcPr>
            <w:tcW w:w="4675" w:type="dxa"/>
          </w:tcPr>
          <w:p w14:paraId="4CA50EED" w14:textId="77777777" w:rsidR="003B5D47" w:rsidRDefault="00853770" w:rsidP="00F83907">
            <w:r>
              <w:t>Alt + Down Arrow or Up Arrow</w:t>
            </w:r>
          </w:p>
        </w:tc>
        <w:tc>
          <w:tcPr>
            <w:tcW w:w="4675" w:type="dxa"/>
          </w:tcPr>
          <w:p w14:paraId="733A8192" w14:textId="77777777" w:rsidR="003B5D47" w:rsidRDefault="00853770" w:rsidP="00F83907">
            <w:r>
              <w:t>Move to next or previous sentence and read it</w:t>
            </w:r>
          </w:p>
        </w:tc>
      </w:tr>
      <w:tr w:rsidR="00853770" w14:paraId="640BA2CA" w14:textId="77777777" w:rsidTr="00F83907">
        <w:tc>
          <w:tcPr>
            <w:tcW w:w="4675" w:type="dxa"/>
          </w:tcPr>
          <w:p w14:paraId="0C710C6A" w14:textId="77777777" w:rsidR="00853770" w:rsidRDefault="00853770" w:rsidP="00F83907">
            <w:r>
              <w:t>Alt + Numpad 5</w:t>
            </w:r>
          </w:p>
        </w:tc>
        <w:tc>
          <w:tcPr>
            <w:tcW w:w="4675" w:type="dxa"/>
          </w:tcPr>
          <w:p w14:paraId="67F60430" w14:textId="77777777" w:rsidR="00853770" w:rsidRDefault="00853770" w:rsidP="00F83907">
            <w:r>
              <w:t>Read current sentence</w:t>
            </w:r>
          </w:p>
        </w:tc>
      </w:tr>
      <w:tr w:rsidR="00853770" w14:paraId="1CA7B01A" w14:textId="77777777" w:rsidTr="00F83907">
        <w:tc>
          <w:tcPr>
            <w:tcW w:w="4675" w:type="dxa"/>
          </w:tcPr>
          <w:p w14:paraId="2D711B2A" w14:textId="77777777" w:rsidR="00853770" w:rsidRDefault="00853770" w:rsidP="00F83907">
            <w:r>
              <w:t>Control + Down Arrow or Up Arrow</w:t>
            </w:r>
          </w:p>
        </w:tc>
        <w:tc>
          <w:tcPr>
            <w:tcW w:w="4675" w:type="dxa"/>
          </w:tcPr>
          <w:p w14:paraId="672BF6CB" w14:textId="77777777" w:rsidR="00853770" w:rsidRDefault="00853770" w:rsidP="00F83907">
            <w:r>
              <w:t>Move to next paragraph and read it</w:t>
            </w:r>
          </w:p>
        </w:tc>
      </w:tr>
      <w:tr w:rsidR="00853770" w14:paraId="60AAEF64" w14:textId="77777777" w:rsidTr="00F83907">
        <w:tc>
          <w:tcPr>
            <w:tcW w:w="4675" w:type="dxa"/>
          </w:tcPr>
          <w:p w14:paraId="681B8D91" w14:textId="77777777" w:rsidR="00853770" w:rsidRDefault="00853770" w:rsidP="00F83907">
            <w:r>
              <w:t>Control + Numpad 5</w:t>
            </w:r>
          </w:p>
        </w:tc>
        <w:tc>
          <w:tcPr>
            <w:tcW w:w="4675" w:type="dxa"/>
          </w:tcPr>
          <w:p w14:paraId="0412CF64" w14:textId="77777777" w:rsidR="00853770" w:rsidRDefault="00853770" w:rsidP="00F83907">
            <w:r>
              <w:t xml:space="preserve">Read current paragraph </w:t>
            </w:r>
          </w:p>
        </w:tc>
      </w:tr>
      <w:tr w:rsidR="007F631A" w14:paraId="7C933BAF" w14:textId="77777777" w:rsidTr="00F83907">
        <w:tc>
          <w:tcPr>
            <w:tcW w:w="4675" w:type="dxa"/>
          </w:tcPr>
          <w:p w14:paraId="18AEB4C9" w14:textId="77777777" w:rsidR="007F631A" w:rsidRDefault="00CB1072" w:rsidP="00F83907">
            <w:r>
              <w:t>Control + Alt + 1, 2, or 3</w:t>
            </w:r>
          </w:p>
        </w:tc>
        <w:tc>
          <w:tcPr>
            <w:tcW w:w="4675" w:type="dxa"/>
          </w:tcPr>
          <w:p w14:paraId="015A3440" w14:textId="77777777" w:rsidR="007F631A" w:rsidRDefault="00CB1072" w:rsidP="00F83907">
            <w:r>
              <w:t>Change style of current line to Heading 1, Heading 2, or Heading 3</w:t>
            </w:r>
          </w:p>
        </w:tc>
      </w:tr>
    </w:tbl>
    <w:p w14:paraId="3765B0DF" w14:textId="77777777" w:rsidR="00DF0F82" w:rsidRDefault="00DF0F82" w:rsidP="00DF0F82"/>
    <w:p w14:paraId="533F299C" w14:textId="77777777" w:rsidR="0098236A" w:rsidRDefault="0098236A">
      <w:r>
        <w:br w:type="page"/>
      </w:r>
    </w:p>
    <w:p w14:paraId="392C3444" w14:textId="77777777" w:rsidR="0098236A" w:rsidRDefault="0098236A" w:rsidP="00DF0F82"/>
    <w:p w14:paraId="6FDDF270" w14:textId="77777777" w:rsidR="009F34E1" w:rsidRDefault="00554DD2" w:rsidP="004051B9">
      <w:pPr>
        <w:pStyle w:val="Heading2"/>
      </w:pPr>
      <w:r>
        <w:t xml:space="preserve">JAWS </w:t>
      </w:r>
      <w:r w:rsidR="00DB722C">
        <w:t xml:space="preserve">Navigation </w:t>
      </w:r>
      <w:r>
        <w:t>Quick Keys for Microsoft Word</w:t>
      </w:r>
    </w:p>
    <w:p w14:paraId="30AA9572" w14:textId="77777777" w:rsidR="009F34E1" w:rsidRDefault="00554DD2">
      <w:r>
        <w:t xml:space="preserve">Note: Press Insert + Z within Microsoft Word to toggle </w:t>
      </w:r>
      <w:r w:rsidR="00DB722C">
        <w:t xml:space="preserve">Navigation </w:t>
      </w:r>
      <w:r>
        <w:t>Quick Keys on or off.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3570" w14:paraId="13968E27" w14:textId="77777777" w:rsidTr="00623570">
        <w:tc>
          <w:tcPr>
            <w:tcW w:w="4675" w:type="dxa"/>
          </w:tcPr>
          <w:p w14:paraId="1B33F97A" w14:textId="77777777" w:rsidR="00623570" w:rsidRDefault="002657FC">
            <w:r>
              <w:t>Command</w:t>
            </w:r>
          </w:p>
        </w:tc>
        <w:tc>
          <w:tcPr>
            <w:tcW w:w="4675" w:type="dxa"/>
          </w:tcPr>
          <w:p w14:paraId="33F6869A" w14:textId="77777777" w:rsidR="00623570" w:rsidRDefault="002657FC">
            <w:r>
              <w:t>Action</w:t>
            </w:r>
          </w:p>
        </w:tc>
      </w:tr>
      <w:tr w:rsidR="00623570" w14:paraId="5C3D499F" w14:textId="77777777" w:rsidTr="00623570">
        <w:tc>
          <w:tcPr>
            <w:tcW w:w="4675" w:type="dxa"/>
          </w:tcPr>
          <w:p w14:paraId="11D8173B" w14:textId="77777777" w:rsidR="00623570" w:rsidRDefault="00554DD2">
            <w:r>
              <w:t>H or Shift + H</w:t>
            </w:r>
          </w:p>
        </w:tc>
        <w:tc>
          <w:tcPr>
            <w:tcW w:w="4675" w:type="dxa"/>
          </w:tcPr>
          <w:p w14:paraId="29FFFA97" w14:textId="77777777" w:rsidR="00623570" w:rsidRDefault="00554DD2">
            <w:r>
              <w:t>Jump to the next or previous heading</w:t>
            </w:r>
          </w:p>
        </w:tc>
      </w:tr>
      <w:tr w:rsidR="00623570" w14:paraId="0EC7F2C4" w14:textId="77777777" w:rsidTr="00623570">
        <w:tc>
          <w:tcPr>
            <w:tcW w:w="4675" w:type="dxa"/>
          </w:tcPr>
          <w:p w14:paraId="363E3FA4" w14:textId="77777777" w:rsidR="00623570" w:rsidRDefault="00554DD2">
            <w:r>
              <w:t>1 or Shift + 1</w:t>
            </w:r>
          </w:p>
        </w:tc>
        <w:tc>
          <w:tcPr>
            <w:tcW w:w="4675" w:type="dxa"/>
          </w:tcPr>
          <w:p w14:paraId="0D1C391E" w14:textId="77777777" w:rsidR="00623570" w:rsidRDefault="00554DD2">
            <w:r>
              <w:t xml:space="preserve">Jump to the next or previous level 1 heading </w:t>
            </w:r>
          </w:p>
        </w:tc>
      </w:tr>
      <w:tr w:rsidR="00623570" w14:paraId="76475F4B" w14:textId="77777777" w:rsidTr="00623570">
        <w:tc>
          <w:tcPr>
            <w:tcW w:w="4675" w:type="dxa"/>
          </w:tcPr>
          <w:p w14:paraId="27B90BE4" w14:textId="77777777" w:rsidR="00623570" w:rsidRDefault="00554DD2">
            <w:r>
              <w:t>2 or Shift + 2</w:t>
            </w:r>
          </w:p>
        </w:tc>
        <w:tc>
          <w:tcPr>
            <w:tcW w:w="4675" w:type="dxa"/>
          </w:tcPr>
          <w:p w14:paraId="0109F6A2" w14:textId="77777777" w:rsidR="00623570" w:rsidRDefault="00992EF2">
            <w:r>
              <w:t xml:space="preserve">Jump to the next or previous level 2 heading </w:t>
            </w:r>
          </w:p>
        </w:tc>
      </w:tr>
      <w:tr w:rsidR="00623570" w14:paraId="5446440D" w14:textId="77777777" w:rsidTr="00623570">
        <w:tc>
          <w:tcPr>
            <w:tcW w:w="4675" w:type="dxa"/>
          </w:tcPr>
          <w:p w14:paraId="2B1FB42A" w14:textId="77777777" w:rsidR="00623570" w:rsidRDefault="00992EF2">
            <w:r>
              <w:t>3 or Shift + 3</w:t>
            </w:r>
          </w:p>
        </w:tc>
        <w:tc>
          <w:tcPr>
            <w:tcW w:w="4675" w:type="dxa"/>
          </w:tcPr>
          <w:p w14:paraId="7A4F6E45" w14:textId="77777777" w:rsidR="00623570" w:rsidRDefault="00992EF2">
            <w:r>
              <w:t>Jump to the next or previous level 3 heading</w:t>
            </w:r>
          </w:p>
        </w:tc>
      </w:tr>
      <w:tr w:rsidR="00DB0B38" w14:paraId="3E1F1D02" w14:textId="77777777" w:rsidTr="00623570">
        <w:tc>
          <w:tcPr>
            <w:tcW w:w="4675" w:type="dxa"/>
          </w:tcPr>
          <w:p w14:paraId="26AD91A6" w14:textId="77777777" w:rsidR="00DB0B38" w:rsidRDefault="00DB0B38">
            <w:r>
              <w:t>Spacebar</w:t>
            </w:r>
          </w:p>
        </w:tc>
        <w:tc>
          <w:tcPr>
            <w:tcW w:w="4675" w:type="dxa"/>
          </w:tcPr>
          <w:p w14:paraId="6BB9487F" w14:textId="77777777" w:rsidR="00DB0B38" w:rsidRDefault="00DB0B38">
            <w:r>
              <w:t>Jump to the next page</w:t>
            </w:r>
          </w:p>
        </w:tc>
      </w:tr>
      <w:tr w:rsidR="00DB0B38" w14:paraId="719FBAE0" w14:textId="77777777" w:rsidTr="00623570">
        <w:tc>
          <w:tcPr>
            <w:tcW w:w="4675" w:type="dxa"/>
          </w:tcPr>
          <w:p w14:paraId="4AA8ACB8" w14:textId="77777777" w:rsidR="00DB0B38" w:rsidRDefault="00DB0B38">
            <w:r>
              <w:t>Backspace</w:t>
            </w:r>
          </w:p>
        </w:tc>
        <w:tc>
          <w:tcPr>
            <w:tcW w:w="4675" w:type="dxa"/>
          </w:tcPr>
          <w:p w14:paraId="43F6E443" w14:textId="77777777" w:rsidR="00DB0B38" w:rsidRDefault="00DB0B38">
            <w:r>
              <w:t>Jump to the previous page</w:t>
            </w:r>
          </w:p>
        </w:tc>
      </w:tr>
      <w:tr w:rsidR="00DB0B38" w14:paraId="42DACB8A" w14:textId="77777777" w:rsidTr="00623570">
        <w:tc>
          <w:tcPr>
            <w:tcW w:w="4675" w:type="dxa"/>
          </w:tcPr>
          <w:p w14:paraId="17D109BB" w14:textId="77777777" w:rsidR="00DB0B38" w:rsidRDefault="00DB0B38">
            <w:r>
              <w:t>P or Shift + P</w:t>
            </w:r>
          </w:p>
        </w:tc>
        <w:tc>
          <w:tcPr>
            <w:tcW w:w="4675" w:type="dxa"/>
          </w:tcPr>
          <w:p w14:paraId="496F0334" w14:textId="77777777" w:rsidR="00DB0B38" w:rsidRDefault="00DB0B38">
            <w:r>
              <w:t>Jump to the next or previous paragraph</w:t>
            </w:r>
          </w:p>
        </w:tc>
      </w:tr>
      <w:tr w:rsidR="00623570" w14:paraId="3E241909" w14:textId="77777777" w:rsidTr="00623570">
        <w:tc>
          <w:tcPr>
            <w:tcW w:w="4675" w:type="dxa"/>
          </w:tcPr>
          <w:p w14:paraId="5EBF4B51" w14:textId="77777777" w:rsidR="00623570" w:rsidRDefault="00992EF2">
            <w:r>
              <w:t>T or Shift + T</w:t>
            </w:r>
          </w:p>
        </w:tc>
        <w:tc>
          <w:tcPr>
            <w:tcW w:w="4675" w:type="dxa"/>
          </w:tcPr>
          <w:p w14:paraId="6BB948A0" w14:textId="77777777" w:rsidR="00623570" w:rsidRDefault="00992EF2">
            <w:r>
              <w:t>Jump to the next or previous table</w:t>
            </w:r>
          </w:p>
        </w:tc>
      </w:tr>
      <w:tr w:rsidR="007C5342" w14:paraId="583F17FD" w14:textId="77777777" w:rsidTr="00623570">
        <w:tc>
          <w:tcPr>
            <w:tcW w:w="4675" w:type="dxa"/>
          </w:tcPr>
          <w:p w14:paraId="09E1524D" w14:textId="77777777" w:rsidR="007C5342" w:rsidRDefault="00F302A8" w:rsidP="007C5342">
            <w:pPr>
              <w:pStyle w:val="ListParagraph"/>
            </w:pPr>
            <w:r>
              <w:t xml:space="preserve">Greater Than or Less Than (&gt; or &lt;) </w:t>
            </w:r>
          </w:p>
        </w:tc>
        <w:tc>
          <w:tcPr>
            <w:tcW w:w="4675" w:type="dxa"/>
          </w:tcPr>
          <w:p w14:paraId="241F1A42" w14:textId="77777777" w:rsidR="007C5342" w:rsidRDefault="007C5342">
            <w:r>
              <w:t>Jump forward or backward out of the current table or list</w:t>
            </w:r>
          </w:p>
        </w:tc>
      </w:tr>
      <w:tr w:rsidR="00623570" w14:paraId="093BD235" w14:textId="77777777" w:rsidTr="00623570">
        <w:tc>
          <w:tcPr>
            <w:tcW w:w="4675" w:type="dxa"/>
          </w:tcPr>
          <w:p w14:paraId="07881FBA" w14:textId="77777777" w:rsidR="00623570" w:rsidRDefault="00DB722C">
            <w:r>
              <w:t>G or Shift + G</w:t>
            </w:r>
          </w:p>
        </w:tc>
        <w:tc>
          <w:tcPr>
            <w:tcW w:w="4675" w:type="dxa"/>
          </w:tcPr>
          <w:p w14:paraId="0C35DBBE" w14:textId="77777777" w:rsidR="00623570" w:rsidRDefault="00DB722C">
            <w:r>
              <w:t xml:space="preserve">Jump to the next or previous image </w:t>
            </w:r>
          </w:p>
        </w:tc>
      </w:tr>
      <w:tr w:rsidR="00EA5EB8" w14:paraId="20A6D28A" w14:textId="77777777" w:rsidTr="00623570">
        <w:tc>
          <w:tcPr>
            <w:tcW w:w="4675" w:type="dxa"/>
          </w:tcPr>
          <w:p w14:paraId="56FBE7FC" w14:textId="77777777" w:rsidR="00EA5EB8" w:rsidRDefault="00730F41">
            <w:r>
              <w:t>A or Shift + A</w:t>
            </w:r>
          </w:p>
        </w:tc>
        <w:tc>
          <w:tcPr>
            <w:tcW w:w="4675" w:type="dxa"/>
          </w:tcPr>
          <w:p w14:paraId="18FF993F" w14:textId="77777777" w:rsidR="00EA5EB8" w:rsidRDefault="00730F41">
            <w:r>
              <w:t>Jump to the next or previous grammatical error</w:t>
            </w:r>
          </w:p>
        </w:tc>
      </w:tr>
      <w:tr w:rsidR="001C1184" w14:paraId="320FC68C" w14:textId="77777777" w:rsidTr="00623570">
        <w:tc>
          <w:tcPr>
            <w:tcW w:w="4675" w:type="dxa"/>
          </w:tcPr>
          <w:p w14:paraId="3AE7CB01" w14:textId="77777777" w:rsidR="001C1184" w:rsidRDefault="00730F41">
            <w:r>
              <w:t>M or Shift + M</w:t>
            </w:r>
          </w:p>
        </w:tc>
        <w:tc>
          <w:tcPr>
            <w:tcW w:w="4675" w:type="dxa"/>
          </w:tcPr>
          <w:p w14:paraId="6963BB27" w14:textId="77777777" w:rsidR="001C1184" w:rsidRDefault="00730F41">
            <w:r>
              <w:t xml:space="preserve">Jump to the next or previous misspelled </w:t>
            </w:r>
            <w:r w:rsidR="00D32EEA">
              <w:t>word</w:t>
            </w:r>
          </w:p>
        </w:tc>
      </w:tr>
      <w:tr w:rsidR="0001246A" w14:paraId="4743E63A" w14:textId="77777777" w:rsidTr="00623570">
        <w:tc>
          <w:tcPr>
            <w:tcW w:w="4675" w:type="dxa"/>
          </w:tcPr>
          <w:p w14:paraId="2240BA9C" w14:textId="77777777" w:rsidR="0001246A" w:rsidRDefault="0001246A">
            <w:r>
              <w:t>N or Shift + N</w:t>
            </w:r>
          </w:p>
        </w:tc>
        <w:tc>
          <w:tcPr>
            <w:tcW w:w="4675" w:type="dxa"/>
          </w:tcPr>
          <w:p w14:paraId="2843ACAB" w14:textId="77777777" w:rsidR="0001246A" w:rsidRDefault="0001246A">
            <w:r>
              <w:t>Jump to the next or previous comment</w:t>
            </w:r>
          </w:p>
        </w:tc>
      </w:tr>
      <w:tr w:rsidR="0001246A" w14:paraId="5FD16ED2" w14:textId="77777777" w:rsidTr="00623570">
        <w:tc>
          <w:tcPr>
            <w:tcW w:w="4675" w:type="dxa"/>
          </w:tcPr>
          <w:p w14:paraId="12E40B33" w14:textId="77777777" w:rsidR="0001246A" w:rsidRDefault="0001246A">
            <w:r>
              <w:t>R or Shift + R</w:t>
            </w:r>
          </w:p>
        </w:tc>
        <w:tc>
          <w:tcPr>
            <w:tcW w:w="4675" w:type="dxa"/>
          </w:tcPr>
          <w:p w14:paraId="518E6BFB" w14:textId="77777777" w:rsidR="0001246A" w:rsidRDefault="0001246A">
            <w:r>
              <w:t>Jump to the next or previous revision when Track Changes is enabled</w:t>
            </w:r>
          </w:p>
        </w:tc>
      </w:tr>
    </w:tbl>
    <w:p w14:paraId="00956B0D" w14:textId="77777777" w:rsidR="009F34E1" w:rsidRDefault="009F34E1"/>
    <w:p w14:paraId="7F386F64" w14:textId="77777777" w:rsidR="0098236A" w:rsidRDefault="0098236A"/>
    <w:p w14:paraId="33164CD6" w14:textId="77777777" w:rsidR="0098236A" w:rsidRDefault="0098236A">
      <w:r>
        <w:br w:type="page"/>
      </w:r>
    </w:p>
    <w:p w14:paraId="798E7658" w14:textId="77777777" w:rsidR="0098236A" w:rsidRDefault="0098236A"/>
    <w:p w14:paraId="695F0E8B" w14:textId="77777777" w:rsidR="00D17EBE" w:rsidRDefault="007406B1" w:rsidP="00D17EBE">
      <w:pPr>
        <w:pStyle w:val="Heading2"/>
      </w:pPr>
      <w:r>
        <w:t>Normal JAWS Table Reading Commands</w:t>
      </w:r>
    </w:p>
    <w:p w14:paraId="7EBDDF02" w14:textId="77777777" w:rsidR="00D17EBE" w:rsidRDefault="001E7FA6" w:rsidP="00D17EBE">
      <w:r>
        <w:t>Use these commands when the Virtual PC cursor is enabled within a web browser or Navigation Quick Keys are enabled within Microsoft Word.</w:t>
      </w:r>
    </w:p>
    <w:p w14:paraId="55213AE0" w14:textId="77777777" w:rsidR="001E7FA6" w:rsidRDefault="001E7FA6" w:rsidP="00D17E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7EBE" w14:paraId="4D388634" w14:textId="77777777" w:rsidTr="00D17EBE">
        <w:tc>
          <w:tcPr>
            <w:tcW w:w="4675" w:type="dxa"/>
          </w:tcPr>
          <w:p w14:paraId="76DC739F" w14:textId="77777777" w:rsidR="00D17EBE" w:rsidRDefault="00D17EBE" w:rsidP="00D17EBE">
            <w:r>
              <w:t>Command</w:t>
            </w:r>
          </w:p>
        </w:tc>
        <w:tc>
          <w:tcPr>
            <w:tcW w:w="4675" w:type="dxa"/>
          </w:tcPr>
          <w:p w14:paraId="024C8936" w14:textId="77777777" w:rsidR="00D17EBE" w:rsidRDefault="00D17EBE" w:rsidP="00D17EBE">
            <w:r>
              <w:t>Action</w:t>
            </w:r>
          </w:p>
        </w:tc>
      </w:tr>
      <w:tr w:rsidR="00D17EBE" w14:paraId="3CBBE99A" w14:textId="77777777" w:rsidTr="00D17EBE">
        <w:tc>
          <w:tcPr>
            <w:tcW w:w="4675" w:type="dxa"/>
          </w:tcPr>
          <w:p w14:paraId="0C814B78" w14:textId="77777777" w:rsidR="00D17EBE" w:rsidRDefault="001E7FA6" w:rsidP="00D17EBE">
            <w:r>
              <w:t>Control + Alt + Numpad 5</w:t>
            </w:r>
          </w:p>
        </w:tc>
        <w:tc>
          <w:tcPr>
            <w:tcW w:w="4675" w:type="dxa"/>
          </w:tcPr>
          <w:p w14:paraId="5738E527" w14:textId="77777777" w:rsidR="00D17EBE" w:rsidRDefault="001E7FA6" w:rsidP="00D17EBE">
            <w:r>
              <w:t>Read current cell along with its position and column/row headings</w:t>
            </w:r>
          </w:p>
        </w:tc>
      </w:tr>
      <w:tr w:rsidR="00D17EBE" w14:paraId="2413CC7C" w14:textId="77777777" w:rsidTr="00D17EBE">
        <w:tc>
          <w:tcPr>
            <w:tcW w:w="4675" w:type="dxa"/>
          </w:tcPr>
          <w:p w14:paraId="0FFD8A05" w14:textId="77777777" w:rsidR="00D17EBE" w:rsidRDefault="001E7FA6" w:rsidP="00D17EBE">
            <w:r>
              <w:t>Control + Alt + Arrow Key</w:t>
            </w:r>
          </w:p>
        </w:tc>
        <w:tc>
          <w:tcPr>
            <w:tcW w:w="4675" w:type="dxa"/>
          </w:tcPr>
          <w:p w14:paraId="0CA4A9D3" w14:textId="77777777" w:rsidR="00D17EBE" w:rsidRDefault="001E7FA6" w:rsidP="00D17EBE">
            <w:r>
              <w:t>Move one cell in the specified direction</w:t>
            </w:r>
            <w:r w:rsidR="00F7098C">
              <w:t xml:space="preserve"> and read the contents of the cell</w:t>
            </w:r>
          </w:p>
        </w:tc>
      </w:tr>
      <w:tr w:rsidR="00D17EBE" w14:paraId="19C9E109" w14:textId="77777777" w:rsidTr="00D17EBE">
        <w:tc>
          <w:tcPr>
            <w:tcW w:w="4675" w:type="dxa"/>
          </w:tcPr>
          <w:p w14:paraId="269879CE" w14:textId="77777777" w:rsidR="00D17EBE" w:rsidRDefault="001E7FA6" w:rsidP="00D17EBE">
            <w:r>
              <w:t>Windows Key + Alt + Arrow</w:t>
            </w:r>
            <w:r w:rsidR="00F7098C">
              <w:t xml:space="preserve"> Key</w:t>
            </w:r>
            <w:r>
              <w:t xml:space="preserve"> </w:t>
            </w:r>
          </w:p>
        </w:tc>
        <w:tc>
          <w:tcPr>
            <w:tcW w:w="4675" w:type="dxa"/>
          </w:tcPr>
          <w:p w14:paraId="428595A0" w14:textId="77777777" w:rsidR="00D17EBE" w:rsidRDefault="00F7098C" w:rsidP="00D17EBE">
            <w:r>
              <w:t>Move one cell in the specified direction and read the contents of the row or column</w:t>
            </w:r>
          </w:p>
        </w:tc>
      </w:tr>
    </w:tbl>
    <w:p w14:paraId="70CADBCD" w14:textId="77777777" w:rsidR="00D17EBE" w:rsidRDefault="00D17EBE" w:rsidP="00D17EBE"/>
    <w:p w14:paraId="315F36E4" w14:textId="77777777" w:rsidR="007F6BA0" w:rsidRDefault="007F6BA0" w:rsidP="007F6BA0"/>
    <w:p w14:paraId="2CC9A691" w14:textId="77777777" w:rsidR="007F6BA0" w:rsidRDefault="007F6BA0" w:rsidP="007F6BA0">
      <w:pPr>
        <w:pStyle w:val="Heading2"/>
      </w:pPr>
      <w:r>
        <w:t>JAWS Table Layer Commands</w:t>
      </w:r>
    </w:p>
    <w:p w14:paraId="4F07C511" w14:textId="77777777" w:rsidR="007F6BA0" w:rsidRDefault="007F6BA0" w:rsidP="007F6BA0">
      <w:r>
        <w:t>Use these commands when the Virtual PC cursor is enabled within a web browser or Navigation Quick Keys are enabled within Microsoft Word.</w:t>
      </w:r>
    </w:p>
    <w:p w14:paraId="78200672" w14:textId="77777777" w:rsidR="007F6BA0" w:rsidRDefault="007F6BA0" w:rsidP="007F6BA0">
      <w:r>
        <w:t xml:space="preserve">Note: </w:t>
      </w:r>
      <w:r w:rsidR="003F1602">
        <w:t>Y</w:t>
      </w:r>
      <w:r>
        <w:t>ou must press Insert + Spacebar then T to toggle Table Layer on before you can use these commands.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602" w14:paraId="177CB887" w14:textId="77777777" w:rsidTr="00F83907">
        <w:tc>
          <w:tcPr>
            <w:tcW w:w="4675" w:type="dxa"/>
          </w:tcPr>
          <w:p w14:paraId="7FA44B7B" w14:textId="77777777" w:rsidR="003F1602" w:rsidRDefault="003F1602" w:rsidP="00F83907">
            <w:r>
              <w:t>Command</w:t>
            </w:r>
          </w:p>
        </w:tc>
        <w:tc>
          <w:tcPr>
            <w:tcW w:w="4675" w:type="dxa"/>
          </w:tcPr>
          <w:p w14:paraId="5CF0A87D" w14:textId="77777777" w:rsidR="003F1602" w:rsidRDefault="003F1602" w:rsidP="00F83907">
            <w:r>
              <w:t>Action</w:t>
            </w:r>
          </w:p>
        </w:tc>
      </w:tr>
      <w:tr w:rsidR="003F1602" w14:paraId="72B857A8" w14:textId="77777777" w:rsidTr="00F83907">
        <w:tc>
          <w:tcPr>
            <w:tcW w:w="4675" w:type="dxa"/>
          </w:tcPr>
          <w:p w14:paraId="26BFC2D9" w14:textId="77777777" w:rsidR="003F1602" w:rsidRDefault="003F1602" w:rsidP="00F83907">
            <w:r>
              <w:t>Numpad 5</w:t>
            </w:r>
          </w:p>
        </w:tc>
        <w:tc>
          <w:tcPr>
            <w:tcW w:w="4675" w:type="dxa"/>
          </w:tcPr>
          <w:p w14:paraId="25A2D454" w14:textId="77777777" w:rsidR="003F1602" w:rsidRDefault="003F1602" w:rsidP="00F83907">
            <w:r>
              <w:t>Read current cell along with its position and column/row headings</w:t>
            </w:r>
          </w:p>
        </w:tc>
      </w:tr>
      <w:tr w:rsidR="003F1602" w14:paraId="6A867B96" w14:textId="77777777" w:rsidTr="00F83907">
        <w:tc>
          <w:tcPr>
            <w:tcW w:w="4675" w:type="dxa"/>
          </w:tcPr>
          <w:p w14:paraId="2507AA44" w14:textId="77777777" w:rsidR="003F1602" w:rsidRDefault="003F1602" w:rsidP="00F83907">
            <w:r>
              <w:t>Arrow Key</w:t>
            </w:r>
          </w:p>
        </w:tc>
        <w:tc>
          <w:tcPr>
            <w:tcW w:w="4675" w:type="dxa"/>
          </w:tcPr>
          <w:p w14:paraId="321BAB46" w14:textId="77777777" w:rsidR="003F1602" w:rsidRDefault="003F1602" w:rsidP="00F83907">
            <w:r>
              <w:t>Move one cell in the specified direction and read the contents of the cell</w:t>
            </w:r>
          </w:p>
        </w:tc>
      </w:tr>
      <w:tr w:rsidR="003F1602" w14:paraId="183CB159" w14:textId="77777777" w:rsidTr="00F83907">
        <w:tc>
          <w:tcPr>
            <w:tcW w:w="4675" w:type="dxa"/>
          </w:tcPr>
          <w:p w14:paraId="44401D8E" w14:textId="77777777" w:rsidR="003F1602" w:rsidRDefault="006C4870" w:rsidP="00F83907">
            <w:r>
              <w:t xml:space="preserve">Shift </w:t>
            </w:r>
            <w:r w:rsidR="003F1602">
              <w:t xml:space="preserve">+ </w:t>
            </w:r>
            <w:r>
              <w:t xml:space="preserve">Up Arrow </w:t>
            </w:r>
          </w:p>
        </w:tc>
        <w:tc>
          <w:tcPr>
            <w:tcW w:w="4675" w:type="dxa"/>
          </w:tcPr>
          <w:p w14:paraId="6ABAB849" w14:textId="77777777" w:rsidR="003F1602" w:rsidRDefault="00612B8B" w:rsidP="00F83907">
            <w:r>
              <w:t>Read the current row</w:t>
            </w:r>
          </w:p>
        </w:tc>
      </w:tr>
      <w:tr w:rsidR="00612B8B" w14:paraId="63A6F006" w14:textId="77777777" w:rsidTr="00F83907">
        <w:tc>
          <w:tcPr>
            <w:tcW w:w="4675" w:type="dxa"/>
          </w:tcPr>
          <w:p w14:paraId="6B6C5B3A" w14:textId="77777777" w:rsidR="00612B8B" w:rsidRDefault="00612B8B" w:rsidP="00F83907">
            <w:r>
              <w:t>Shift + Numpad 5</w:t>
            </w:r>
          </w:p>
        </w:tc>
        <w:tc>
          <w:tcPr>
            <w:tcW w:w="4675" w:type="dxa"/>
          </w:tcPr>
          <w:p w14:paraId="36F4AD3E" w14:textId="77777777" w:rsidR="00612B8B" w:rsidRDefault="00612B8B" w:rsidP="00F83907">
            <w:r>
              <w:t>Read the current column</w:t>
            </w:r>
          </w:p>
        </w:tc>
      </w:tr>
      <w:tr w:rsidR="00E75495" w14:paraId="22F81254" w14:textId="77777777" w:rsidTr="00F83907">
        <w:tc>
          <w:tcPr>
            <w:tcW w:w="4675" w:type="dxa"/>
          </w:tcPr>
          <w:p w14:paraId="1653017B" w14:textId="77777777" w:rsidR="00E75495" w:rsidRDefault="00E75495" w:rsidP="00F83907">
            <w:r>
              <w:t>Control + Arrow Key</w:t>
            </w:r>
          </w:p>
        </w:tc>
        <w:tc>
          <w:tcPr>
            <w:tcW w:w="4675" w:type="dxa"/>
          </w:tcPr>
          <w:p w14:paraId="096C835C" w14:textId="77777777" w:rsidR="00E75495" w:rsidRDefault="00E75495" w:rsidP="00F83907">
            <w:r>
              <w:t>Jump to the beginning or end of the current row or column</w:t>
            </w:r>
          </w:p>
        </w:tc>
      </w:tr>
      <w:tr w:rsidR="00E75495" w14:paraId="3DE0BAD6" w14:textId="77777777" w:rsidTr="00F83907">
        <w:tc>
          <w:tcPr>
            <w:tcW w:w="4675" w:type="dxa"/>
          </w:tcPr>
          <w:p w14:paraId="21E3D2F2" w14:textId="77777777" w:rsidR="00E75495" w:rsidRDefault="00E75495" w:rsidP="00F83907">
            <w:r>
              <w:t>Control + Enter</w:t>
            </w:r>
          </w:p>
        </w:tc>
        <w:tc>
          <w:tcPr>
            <w:tcW w:w="4675" w:type="dxa"/>
          </w:tcPr>
          <w:p w14:paraId="3C204AC2" w14:textId="77777777" w:rsidR="00E75495" w:rsidRDefault="00E75495" w:rsidP="00F83907">
            <w:r>
              <w:t xml:space="preserve">Jump to the next table </w:t>
            </w:r>
          </w:p>
        </w:tc>
      </w:tr>
      <w:tr w:rsidR="00E75495" w14:paraId="2C02168A" w14:textId="77777777" w:rsidTr="00F83907">
        <w:tc>
          <w:tcPr>
            <w:tcW w:w="4675" w:type="dxa"/>
          </w:tcPr>
          <w:p w14:paraId="716C6CB8" w14:textId="77777777" w:rsidR="00E75495" w:rsidRDefault="00E75495" w:rsidP="00F83907">
            <w:r>
              <w:t>Control + Shift + Enter</w:t>
            </w:r>
          </w:p>
        </w:tc>
        <w:tc>
          <w:tcPr>
            <w:tcW w:w="4675" w:type="dxa"/>
          </w:tcPr>
          <w:p w14:paraId="6793CBE6" w14:textId="77777777" w:rsidR="00E75495" w:rsidRDefault="00E75495" w:rsidP="00F83907">
            <w:r>
              <w:t>Jump to the previous table</w:t>
            </w:r>
          </w:p>
        </w:tc>
      </w:tr>
    </w:tbl>
    <w:p w14:paraId="672779C2" w14:textId="77777777" w:rsidR="003F1602" w:rsidRDefault="003F1602" w:rsidP="003F1602"/>
    <w:p w14:paraId="7076E835" w14:textId="77777777" w:rsidR="007F6BA0" w:rsidRDefault="007F6BA0" w:rsidP="00D17EBE"/>
    <w:p w14:paraId="1CB72634" w14:textId="77777777" w:rsidR="0033144C" w:rsidRDefault="0033144C">
      <w:r>
        <w:br w:type="page"/>
      </w:r>
    </w:p>
    <w:p w14:paraId="39415090" w14:textId="77777777" w:rsidR="007F6BA0" w:rsidRPr="00D17EBE" w:rsidRDefault="007F6BA0" w:rsidP="00D17EBE"/>
    <w:p w14:paraId="19BC7C95" w14:textId="77777777" w:rsidR="001A2D94" w:rsidRDefault="001A2D94" w:rsidP="004051B9">
      <w:pPr>
        <w:pStyle w:val="Heading2"/>
      </w:pPr>
      <w:r>
        <w:t xml:space="preserve">Using JAWS with </w:t>
      </w:r>
      <w:r w:rsidR="00586946">
        <w:t>Web Browsers</w:t>
      </w:r>
    </w:p>
    <w:p w14:paraId="6F04128E" w14:textId="77777777" w:rsidR="001A2D94" w:rsidRDefault="001A2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D94" w14:paraId="6F2752C9" w14:textId="77777777" w:rsidTr="001A2D94">
        <w:tc>
          <w:tcPr>
            <w:tcW w:w="4675" w:type="dxa"/>
          </w:tcPr>
          <w:p w14:paraId="0A48B4CB" w14:textId="77777777" w:rsidR="001A2D94" w:rsidRDefault="001A2D94">
            <w:r>
              <w:t>Command</w:t>
            </w:r>
          </w:p>
        </w:tc>
        <w:tc>
          <w:tcPr>
            <w:tcW w:w="4675" w:type="dxa"/>
          </w:tcPr>
          <w:p w14:paraId="224C961B" w14:textId="77777777" w:rsidR="001A2D94" w:rsidRDefault="001A2D94">
            <w:r>
              <w:t>Action</w:t>
            </w:r>
          </w:p>
        </w:tc>
      </w:tr>
      <w:tr w:rsidR="001A2D94" w14:paraId="4B8E4017" w14:textId="77777777" w:rsidTr="001A2D94">
        <w:tc>
          <w:tcPr>
            <w:tcW w:w="4675" w:type="dxa"/>
          </w:tcPr>
          <w:p w14:paraId="529FE613" w14:textId="77777777" w:rsidR="001A2D94" w:rsidRDefault="008F7CA6">
            <w:r>
              <w:t>Alt</w:t>
            </w:r>
            <w:r w:rsidR="00267795">
              <w:t xml:space="preserve"> </w:t>
            </w:r>
            <w:r>
              <w:t>+</w:t>
            </w:r>
            <w:r w:rsidR="00267795">
              <w:t xml:space="preserve"> </w:t>
            </w:r>
            <w:r>
              <w:t>D</w:t>
            </w:r>
          </w:p>
        </w:tc>
        <w:tc>
          <w:tcPr>
            <w:tcW w:w="4675" w:type="dxa"/>
          </w:tcPr>
          <w:p w14:paraId="5B4A46E2" w14:textId="77777777" w:rsidR="001A2D94" w:rsidRDefault="008F7CA6">
            <w:r>
              <w:t>Move focus to address bar</w:t>
            </w:r>
          </w:p>
        </w:tc>
      </w:tr>
      <w:tr w:rsidR="001A2D94" w14:paraId="6E449812" w14:textId="77777777" w:rsidTr="001A2D94">
        <w:tc>
          <w:tcPr>
            <w:tcW w:w="4675" w:type="dxa"/>
          </w:tcPr>
          <w:p w14:paraId="2B3D9317" w14:textId="77777777" w:rsidR="001A2D94" w:rsidRDefault="008F7CA6">
            <w:r>
              <w:t>Tab</w:t>
            </w:r>
            <w:r w:rsidR="00267795">
              <w:t xml:space="preserve"> or Shift Tab</w:t>
            </w:r>
          </w:p>
        </w:tc>
        <w:tc>
          <w:tcPr>
            <w:tcW w:w="4675" w:type="dxa"/>
          </w:tcPr>
          <w:p w14:paraId="74409FEF" w14:textId="77777777" w:rsidR="001A2D94" w:rsidRDefault="008F7CA6">
            <w:r>
              <w:t>Navigate to next object, link or form control</w:t>
            </w:r>
          </w:p>
        </w:tc>
      </w:tr>
      <w:tr w:rsidR="001A2D94" w14:paraId="0750CC74" w14:textId="77777777" w:rsidTr="001A2D94">
        <w:tc>
          <w:tcPr>
            <w:tcW w:w="4675" w:type="dxa"/>
          </w:tcPr>
          <w:p w14:paraId="588ADB4E" w14:textId="77777777" w:rsidR="001A2D94" w:rsidRDefault="008F7CA6">
            <w:r>
              <w:t>Insert</w:t>
            </w:r>
            <w:r w:rsidR="00D03787">
              <w:t xml:space="preserve"> </w:t>
            </w:r>
            <w:r>
              <w:t>+</w:t>
            </w:r>
            <w:r w:rsidR="00D03787">
              <w:t xml:space="preserve"> </w:t>
            </w:r>
            <w:r>
              <w:t>Z</w:t>
            </w:r>
          </w:p>
        </w:tc>
        <w:tc>
          <w:tcPr>
            <w:tcW w:w="4675" w:type="dxa"/>
          </w:tcPr>
          <w:p w14:paraId="620C2769" w14:textId="77777777" w:rsidR="001A2D94" w:rsidRDefault="008F7CA6">
            <w:r>
              <w:t>Toggle the virtual PC cursor</w:t>
            </w:r>
          </w:p>
        </w:tc>
      </w:tr>
      <w:tr w:rsidR="008F7CA6" w14:paraId="69D5CF8B" w14:textId="77777777" w:rsidTr="001A2D94">
        <w:tc>
          <w:tcPr>
            <w:tcW w:w="4675" w:type="dxa"/>
          </w:tcPr>
          <w:p w14:paraId="41C0216F" w14:textId="77777777" w:rsidR="008F7CA6" w:rsidRDefault="008F7CA6">
            <w:r>
              <w:t>Insert</w:t>
            </w:r>
            <w:r w:rsidR="00D03787">
              <w:t xml:space="preserve"> </w:t>
            </w:r>
            <w:r>
              <w:t>+</w:t>
            </w:r>
            <w:r w:rsidR="00D03787">
              <w:t xml:space="preserve"> </w:t>
            </w:r>
            <w:r>
              <w:t>F3</w:t>
            </w:r>
          </w:p>
        </w:tc>
        <w:tc>
          <w:tcPr>
            <w:tcW w:w="4675" w:type="dxa"/>
          </w:tcPr>
          <w:p w14:paraId="02CF6802" w14:textId="77777777" w:rsidR="008F7CA6" w:rsidRDefault="008F7CA6">
            <w:r>
              <w:t>List virtual HTML features</w:t>
            </w:r>
          </w:p>
        </w:tc>
      </w:tr>
      <w:tr w:rsidR="008F7CA6" w14:paraId="2547F0C9" w14:textId="77777777" w:rsidTr="001A2D94">
        <w:tc>
          <w:tcPr>
            <w:tcW w:w="4675" w:type="dxa"/>
          </w:tcPr>
          <w:p w14:paraId="4A87F7E4" w14:textId="77777777" w:rsidR="008F7CA6" w:rsidRDefault="008F7CA6">
            <w:r>
              <w:t>Insert</w:t>
            </w:r>
            <w:r w:rsidR="00CB20D5">
              <w:t xml:space="preserve"> </w:t>
            </w:r>
            <w:r>
              <w:t>+</w:t>
            </w:r>
            <w:r w:rsidR="00CB20D5">
              <w:t xml:space="preserve"> </w:t>
            </w:r>
            <w:r>
              <w:t>F5</w:t>
            </w:r>
          </w:p>
        </w:tc>
        <w:tc>
          <w:tcPr>
            <w:tcW w:w="4675" w:type="dxa"/>
          </w:tcPr>
          <w:p w14:paraId="5D3DC1FD" w14:textId="77777777" w:rsidR="008F7CA6" w:rsidRDefault="008F7CA6">
            <w:r>
              <w:t>List form fields</w:t>
            </w:r>
          </w:p>
        </w:tc>
      </w:tr>
      <w:tr w:rsidR="008F7CA6" w14:paraId="3835AABE" w14:textId="77777777" w:rsidTr="001A2D94">
        <w:tc>
          <w:tcPr>
            <w:tcW w:w="4675" w:type="dxa"/>
          </w:tcPr>
          <w:p w14:paraId="53ED1BBF" w14:textId="77777777" w:rsidR="008F7CA6" w:rsidRDefault="008F7CA6">
            <w:r>
              <w:t>Insert</w:t>
            </w:r>
            <w:r w:rsidR="00CB20D5">
              <w:t xml:space="preserve"> </w:t>
            </w:r>
            <w:r>
              <w:t>+</w:t>
            </w:r>
            <w:r w:rsidR="00CB20D5">
              <w:t xml:space="preserve"> </w:t>
            </w:r>
            <w:r>
              <w:t>F6</w:t>
            </w:r>
          </w:p>
        </w:tc>
        <w:tc>
          <w:tcPr>
            <w:tcW w:w="4675" w:type="dxa"/>
          </w:tcPr>
          <w:p w14:paraId="4A4E483A" w14:textId="77777777" w:rsidR="008F7CA6" w:rsidRDefault="008F7CA6">
            <w:r>
              <w:t>List headings</w:t>
            </w:r>
          </w:p>
        </w:tc>
      </w:tr>
      <w:tr w:rsidR="008F7CA6" w14:paraId="5D8C9C0C" w14:textId="77777777" w:rsidTr="001A2D94">
        <w:tc>
          <w:tcPr>
            <w:tcW w:w="4675" w:type="dxa"/>
          </w:tcPr>
          <w:p w14:paraId="7DE41469" w14:textId="77777777" w:rsidR="008F7CA6" w:rsidRDefault="008F7CA6">
            <w:r>
              <w:t>Insert</w:t>
            </w:r>
            <w:r w:rsidR="00CB20D5">
              <w:t xml:space="preserve"> </w:t>
            </w:r>
            <w:r>
              <w:t>+</w:t>
            </w:r>
            <w:r w:rsidR="00CB20D5">
              <w:t xml:space="preserve"> </w:t>
            </w:r>
            <w:r>
              <w:t>F7</w:t>
            </w:r>
          </w:p>
        </w:tc>
        <w:tc>
          <w:tcPr>
            <w:tcW w:w="4675" w:type="dxa"/>
          </w:tcPr>
          <w:p w14:paraId="31EFF4BC" w14:textId="77777777" w:rsidR="008F7CA6" w:rsidRDefault="008F7CA6">
            <w:r>
              <w:t>List links</w:t>
            </w:r>
          </w:p>
        </w:tc>
      </w:tr>
      <w:tr w:rsidR="008F7CA6" w14:paraId="01A6003E" w14:textId="77777777" w:rsidTr="001A2D94">
        <w:tc>
          <w:tcPr>
            <w:tcW w:w="4675" w:type="dxa"/>
          </w:tcPr>
          <w:p w14:paraId="764B6AB2" w14:textId="77777777" w:rsidR="008F7CA6" w:rsidRDefault="008F7CA6">
            <w:r>
              <w:t>H</w:t>
            </w:r>
            <w:r w:rsidR="00CB20D5">
              <w:t xml:space="preserve"> or Shift + H </w:t>
            </w:r>
            <w:r w:rsidR="001D62E3">
              <w:t xml:space="preserve"> </w:t>
            </w:r>
          </w:p>
        </w:tc>
        <w:tc>
          <w:tcPr>
            <w:tcW w:w="4675" w:type="dxa"/>
          </w:tcPr>
          <w:p w14:paraId="464935E9" w14:textId="77777777" w:rsidR="008F7CA6" w:rsidRDefault="00CB20D5">
            <w:r>
              <w:t xml:space="preserve">Jump to next or previous </w:t>
            </w:r>
            <w:r w:rsidR="008F7CA6">
              <w:t>heading</w:t>
            </w:r>
          </w:p>
        </w:tc>
      </w:tr>
      <w:tr w:rsidR="008F7CA6" w14:paraId="010A544C" w14:textId="77777777" w:rsidTr="001A2D94">
        <w:tc>
          <w:tcPr>
            <w:tcW w:w="4675" w:type="dxa"/>
          </w:tcPr>
          <w:p w14:paraId="586400C5" w14:textId="77777777" w:rsidR="008F7CA6" w:rsidRDefault="00CB20D5">
            <w:r>
              <w:t>1, 2, 3, 4, 5, or 6</w:t>
            </w:r>
          </w:p>
        </w:tc>
        <w:tc>
          <w:tcPr>
            <w:tcW w:w="4675" w:type="dxa"/>
          </w:tcPr>
          <w:p w14:paraId="0F7E72E4" w14:textId="77777777" w:rsidR="008F7CA6" w:rsidRDefault="00CB20D5">
            <w:r>
              <w:t>Jump to next heading of the specified level</w:t>
            </w:r>
          </w:p>
        </w:tc>
      </w:tr>
      <w:tr w:rsidR="00CB20D5" w14:paraId="33D9C110" w14:textId="77777777" w:rsidTr="001A2D94">
        <w:tc>
          <w:tcPr>
            <w:tcW w:w="4675" w:type="dxa"/>
          </w:tcPr>
          <w:p w14:paraId="04509552" w14:textId="77777777" w:rsidR="00CB20D5" w:rsidRDefault="00CB20D5">
            <w:r>
              <w:t>Shift + 1, 2, 3, 4, 5, or 6</w:t>
            </w:r>
          </w:p>
        </w:tc>
        <w:tc>
          <w:tcPr>
            <w:tcW w:w="4675" w:type="dxa"/>
          </w:tcPr>
          <w:p w14:paraId="227D16A0" w14:textId="77777777" w:rsidR="00CB20D5" w:rsidRDefault="00CB20D5">
            <w:r>
              <w:t>Jump to the previous heading of the specified level</w:t>
            </w:r>
          </w:p>
        </w:tc>
      </w:tr>
      <w:tr w:rsidR="008F7CA6" w14:paraId="0371AECD" w14:textId="77777777" w:rsidTr="001A2D94">
        <w:tc>
          <w:tcPr>
            <w:tcW w:w="4675" w:type="dxa"/>
          </w:tcPr>
          <w:p w14:paraId="43D0618F" w14:textId="77777777" w:rsidR="008F7CA6" w:rsidRDefault="008F7CA6">
            <w:r>
              <w:t>F</w:t>
            </w:r>
            <w:r w:rsidR="00CB20D5">
              <w:t xml:space="preserve"> or Shift + F </w:t>
            </w:r>
          </w:p>
        </w:tc>
        <w:tc>
          <w:tcPr>
            <w:tcW w:w="4675" w:type="dxa"/>
          </w:tcPr>
          <w:p w14:paraId="2C3B8BDF" w14:textId="77777777" w:rsidR="008F7CA6" w:rsidRDefault="00CB20D5">
            <w:r>
              <w:t xml:space="preserve">Jump to the next or previous form field </w:t>
            </w:r>
          </w:p>
        </w:tc>
      </w:tr>
      <w:tr w:rsidR="008F7CA6" w14:paraId="4E5255E1" w14:textId="77777777" w:rsidTr="001A2D94">
        <w:tc>
          <w:tcPr>
            <w:tcW w:w="4675" w:type="dxa"/>
          </w:tcPr>
          <w:p w14:paraId="3B4B9835" w14:textId="77777777" w:rsidR="008F7CA6" w:rsidRDefault="00CB20D5">
            <w:r>
              <w:t>T or Shift + T</w:t>
            </w:r>
          </w:p>
        </w:tc>
        <w:tc>
          <w:tcPr>
            <w:tcW w:w="4675" w:type="dxa"/>
          </w:tcPr>
          <w:p w14:paraId="5E1B09C3" w14:textId="77777777" w:rsidR="008F7CA6" w:rsidRDefault="00CB20D5">
            <w:r>
              <w:t>Jump to the next or previous table</w:t>
            </w:r>
          </w:p>
        </w:tc>
      </w:tr>
      <w:tr w:rsidR="002E6E51" w14:paraId="4F8B5D22" w14:textId="77777777" w:rsidTr="001A2D94">
        <w:tc>
          <w:tcPr>
            <w:tcW w:w="4675" w:type="dxa"/>
          </w:tcPr>
          <w:p w14:paraId="47B582FD" w14:textId="77777777" w:rsidR="002E6E51" w:rsidRDefault="002E6E51">
            <w:r>
              <w:t>G or Shift + G</w:t>
            </w:r>
          </w:p>
        </w:tc>
        <w:tc>
          <w:tcPr>
            <w:tcW w:w="4675" w:type="dxa"/>
          </w:tcPr>
          <w:p w14:paraId="196EED1E" w14:textId="77777777" w:rsidR="002E6E51" w:rsidRDefault="002E6E51">
            <w:r>
              <w:t>Jump to next or previous image</w:t>
            </w:r>
          </w:p>
        </w:tc>
      </w:tr>
      <w:tr w:rsidR="008F7CA6" w14:paraId="648EF487" w14:textId="77777777" w:rsidTr="001A2D94">
        <w:tc>
          <w:tcPr>
            <w:tcW w:w="4675" w:type="dxa"/>
          </w:tcPr>
          <w:p w14:paraId="3080B4E6" w14:textId="77777777" w:rsidR="008F7CA6" w:rsidRDefault="008F7CA6">
            <w:r>
              <w:t>R</w:t>
            </w:r>
            <w:r w:rsidR="001D62E3">
              <w:t xml:space="preserve"> </w:t>
            </w:r>
            <w:r w:rsidR="00CB20D5">
              <w:t>or Shift + R</w:t>
            </w:r>
          </w:p>
        </w:tc>
        <w:tc>
          <w:tcPr>
            <w:tcW w:w="4675" w:type="dxa"/>
          </w:tcPr>
          <w:p w14:paraId="54A8A356" w14:textId="77777777" w:rsidR="008F7CA6" w:rsidRDefault="00CB20D5">
            <w:r>
              <w:t>Jump to next or previous landmark</w:t>
            </w:r>
          </w:p>
        </w:tc>
      </w:tr>
      <w:tr w:rsidR="008F7CA6" w14:paraId="38C1493A" w14:textId="77777777" w:rsidTr="001A2D94">
        <w:tc>
          <w:tcPr>
            <w:tcW w:w="4675" w:type="dxa"/>
          </w:tcPr>
          <w:p w14:paraId="5B47DA86" w14:textId="77777777" w:rsidR="008F7CA6" w:rsidRDefault="00961D3F">
            <w:r>
              <w:t xml:space="preserve">Escape or </w:t>
            </w:r>
            <w:r w:rsidR="00CB20D5">
              <w:t xml:space="preserve">Numpad </w:t>
            </w:r>
            <w:r>
              <w:t xml:space="preserve">Plus </w:t>
            </w:r>
          </w:p>
        </w:tc>
        <w:tc>
          <w:tcPr>
            <w:tcW w:w="4675" w:type="dxa"/>
          </w:tcPr>
          <w:p w14:paraId="6E972DB4" w14:textId="77777777" w:rsidR="008F7CA6" w:rsidRDefault="00961D3F">
            <w:r>
              <w:t>Exit forms mode</w:t>
            </w:r>
          </w:p>
        </w:tc>
      </w:tr>
    </w:tbl>
    <w:p w14:paraId="6A231334" w14:textId="77777777" w:rsidR="001A2D94" w:rsidRDefault="001A2D94"/>
    <w:p w14:paraId="5EA4A9A0" w14:textId="77777777" w:rsidR="00914605" w:rsidRDefault="00914605"/>
    <w:sectPr w:rsidR="00914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EFEFD" w14:textId="77777777" w:rsidR="00C45A8E" w:rsidRDefault="00C45A8E" w:rsidP="00FB54F2">
      <w:pPr>
        <w:spacing w:after="0" w:line="240" w:lineRule="auto"/>
      </w:pPr>
      <w:r>
        <w:separator/>
      </w:r>
    </w:p>
  </w:endnote>
  <w:endnote w:type="continuationSeparator" w:id="0">
    <w:p w14:paraId="60925297" w14:textId="77777777" w:rsidR="00C45A8E" w:rsidRDefault="00C45A8E" w:rsidP="00FB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996" w14:textId="77777777" w:rsidR="00FB54F2" w:rsidRDefault="00FB5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1B9B" w14:textId="77777777" w:rsidR="00FB54F2" w:rsidRDefault="00FB5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5818" w14:textId="77777777" w:rsidR="00FB54F2" w:rsidRDefault="00FB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CB97" w14:textId="77777777" w:rsidR="00C45A8E" w:rsidRDefault="00C45A8E" w:rsidP="00FB54F2">
      <w:pPr>
        <w:spacing w:after="0" w:line="240" w:lineRule="auto"/>
      </w:pPr>
      <w:r>
        <w:separator/>
      </w:r>
    </w:p>
  </w:footnote>
  <w:footnote w:type="continuationSeparator" w:id="0">
    <w:p w14:paraId="1F795166" w14:textId="77777777" w:rsidR="00C45A8E" w:rsidRDefault="00C45A8E" w:rsidP="00FB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48AC" w14:textId="77777777" w:rsidR="00FB54F2" w:rsidRDefault="00FB5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93EB" w14:textId="77777777" w:rsidR="00FB54F2" w:rsidRDefault="00FB5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FC8B" w14:textId="77777777" w:rsidR="00FB54F2" w:rsidRDefault="00FB5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5375"/>
    <w:multiLevelType w:val="hybridMultilevel"/>
    <w:tmpl w:val="16180870"/>
    <w:lvl w:ilvl="0" w:tplc="8292BB2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5E5"/>
    <w:multiLevelType w:val="hybridMultilevel"/>
    <w:tmpl w:val="1CAA195A"/>
    <w:lvl w:ilvl="0" w:tplc="6E369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F2"/>
    <w:rsid w:val="0001246A"/>
    <w:rsid w:val="00035E88"/>
    <w:rsid w:val="00095A6C"/>
    <w:rsid w:val="000A6E13"/>
    <w:rsid w:val="000B68D3"/>
    <w:rsid w:val="000F4E31"/>
    <w:rsid w:val="00107BC9"/>
    <w:rsid w:val="0013267B"/>
    <w:rsid w:val="001569A1"/>
    <w:rsid w:val="0017766F"/>
    <w:rsid w:val="00180EA1"/>
    <w:rsid w:val="00195EBF"/>
    <w:rsid w:val="001A2D94"/>
    <w:rsid w:val="001B4C27"/>
    <w:rsid w:val="001C1184"/>
    <w:rsid w:val="001C662A"/>
    <w:rsid w:val="001D62E3"/>
    <w:rsid w:val="001E7FA6"/>
    <w:rsid w:val="0022729F"/>
    <w:rsid w:val="002657FC"/>
    <w:rsid w:val="00267795"/>
    <w:rsid w:val="0027759F"/>
    <w:rsid w:val="002E6E51"/>
    <w:rsid w:val="0033144C"/>
    <w:rsid w:val="0035284E"/>
    <w:rsid w:val="003B5D47"/>
    <w:rsid w:val="003F1602"/>
    <w:rsid w:val="0040295A"/>
    <w:rsid w:val="004051B9"/>
    <w:rsid w:val="00425540"/>
    <w:rsid w:val="00554DD2"/>
    <w:rsid w:val="00566400"/>
    <w:rsid w:val="005820C1"/>
    <w:rsid w:val="00586946"/>
    <w:rsid w:val="00612B8B"/>
    <w:rsid w:val="00623570"/>
    <w:rsid w:val="006716F9"/>
    <w:rsid w:val="006C4870"/>
    <w:rsid w:val="006F3689"/>
    <w:rsid w:val="00730F41"/>
    <w:rsid w:val="007406B1"/>
    <w:rsid w:val="00757DF1"/>
    <w:rsid w:val="007B38E3"/>
    <w:rsid w:val="007C3117"/>
    <w:rsid w:val="007C5342"/>
    <w:rsid w:val="007F631A"/>
    <w:rsid w:val="007F6BA0"/>
    <w:rsid w:val="0080760A"/>
    <w:rsid w:val="008114CC"/>
    <w:rsid w:val="00853770"/>
    <w:rsid w:val="008779DC"/>
    <w:rsid w:val="008E63DE"/>
    <w:rsid w:val="008F7CA6"/>
    <w:rsid w:val="00914605"/>
    <w:rsid w:val="00914D6B"/>
    <w:rsid w:val="00921090"/>
    <w:rsid w:val="00922DCF"/>
    <w:rsid w:val="00945EDE"/>
    <w:rsid w:val="00961D3F"/>
    <w:rsid w:val="0098236A"/>
    <w:rsid w:val="00992EF2"/>
    <w:rsid w:val="009B085F"/>
    <w:rsid w:val="009E1502"/>
    <w:rsid w:val="009F34E1"/>
    <w:rsid w:val="00AD127A"/>
    <w:rsid w:val="00B217E7"/>
    <w:rsid w:val="00B84E45"/>
    <w:rsid w:val="00C20DAD"/>
    <w:rsid w:val="00C45A8E"/>
    <w:rsid w:val="00CB1072"/>
    <w:rsid w:val="00CB20D5"/>
    <w:rsid w:val="00CF3B86"/>
    <w:rsid w:val="00D03787"/>
    <w:rsid w:val="00D17EBE"/>
    <w:rsid w:val="00D32EEA"/>
    <w:rsid w:val="00DB0B38"/>
    <w:rsid w:val="00DB722C"/>
    <w:rsid w:val="00DD3F53"/>
    <w:rsid w:val="00DE69D7"/>
    <w:rsid w:val="00DF0F82"/>
    <w:rsid w:val="00E05CF7"/>
    <w:rsid w:val="00E75495"/>
    <w:rsid w:val="00EA5EB8"/>
    <w:rsid w:val="00F302A8"/>
    <w:rsid w:val="00F7098C"/>
    <w:rsid w:val="00FB54F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24A6"/>
  <w15:chartTrackingRefBased/>
  <w15:docId w15:val="{A85F4BD9-899E-4214-87B8-6194A3B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F2"/>
  </w:style>
  <w:style w:type="paragraph" w:styleId="Footer">
    <w:name w:val="footer"/>
    <w:basedOn w:val="Normal"/>
    <w:link w:val="FooterChar"/>
    <w:uiPriority w:val="99"/>
    <w:unhideWhenUsed/>
    <w:rsid w:val="00FB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4F2"/>
  </w:style>
  <w:style w:type="table" w:styleId="TableGrid">
    <w:name w:val="Table Grid"/>
    <w:basedOn w:val="TableNormal"/>
    <w:uiPriority w:val="39"/>
    <w:rsid w:val="009F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051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5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1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Smith</dc:creator>
  <cp:keywords/>
  <dc:description/>
  <cp:lastModifiedBy>Microsoft Office User</cp:lastModifiedBy>
  <cp:revision>2</cp:revision>
  <dcterms:created xsi:type="dcterms:W3CDTF">2018-11-12T13:24:00Z</dcterms:created>
  <dcterms:modified xsi:type="dcterms:W3CDTF">2018-11-12T13:24:00Z</dcterms:modified>
</cp:coreProperties>
</file>